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A3540" w14:textId="77777777" w:rsidR="00F97D17" w:rsidRDefault="00F97D17" w:rsidP="00E8486F">
      <w:pPr>
        <w:jc w:val="center"/>
        <w:rPr>
          <w:rFonts w:ascii="GHEA Grapalat" w:hAnsi="GHEA Grapalat"/>
          <w:b/>
          <w:szCs w:val="24"/>
          <w:highlight w:val="cyan"/>
        </w:rPr>
      </w:pPr>
    </w:p>
    <w:p w14:paraId="2835386A" w14:textId="77777777" w:rsidR="00325259" w:rsidRDefault="00325259" w:rsidP="00E8486F">
      <w:pPr>
        <w:jc w:val="center"/>
        <w:rPr>
          <w:rFonts w:ascii="GHEA Grapalat" w:hAnsi="GHEA Grapalat"/>
          <w:b/>
          <w:szCs w:val="24"/>
        </w:rPr>
      </w:pPr>
    </w:p>
    <w:p w14:paraId="67C9A905" w14:textId="450D3EF6" w:rsidR="001517BC" w:rsidRPr="00D10E25" w:rsidRDefault="00DE1183" w:rsidP="00E8486F">
      <w:pPr>
        <w:jc w:val="center"/>
        <w:rPr>
          <w:rFonts w:ascii="GHEA Grapalat" w:hAnsi="GHEA Grapalat"/>
          <w:b/>
          <w:szCs w:val="24"/>
        </w:rPr>
      </w:pPr>
      <w:r w:rsidRPr="00D10E25">
        <w:rPr>
          <w:rFonts w:ascii="GHEA Grapalat" w:hAnsi="GHEA Grapalat"/>
          <w:b/>
          <w:szCs w:val="24"/>
        </w:rPr>
        <w:t>ОБЪЯВЛЕНИЕ</w:t>
      </w:r>
    </w:p>
    <w:p w14:paraId="3E661DAD" w14:textId="77777777" w:rsidR="006118E6" w:rsidRPr="008503C1" w:rsidRDefault="006118E6" w:rsidP="00051A5A">
      <w:pPr>
        <w:spacing w:after="160"/>
        <w:ind w:left="-567"/>
        <w:jc w:val="center"/>
        <w:rPr>
          <w:rFonts w:ascii="GHEA Grapalat" w:hAnsi="GHEA Grapalat" w:cs="Sylfaen"/>
          <w:b/>
          <w:szCs w:val="24"/>
        </w:rPr>
      </w:pPr>
      <w:r w:rsidRPr="00D10E25">
        <w:rPr>
          <w:rFonts w:ascii="GHEA Grapalat" w:hAnsi="GHEA Grapalat"/>
          <w:b/>
          <w:szCs w:val="24"/>
        </w:rPr>
        <w:t>о заключенном договоре</w:t>
      </w:r>
    </w:p>
    <w:p w14:paraId="44D3A025" w14:textId="5CD0CC13" w:rsidR="00A562D9" w:rsidRPr="00162E7D" w:rsidRDefault="00A562D9" w:rsidP="00A562D9">
      <w:pPr>
        <w:spacing w:line="360" w:lineRule="auto"/>
        <w:ind w:left="-709" w:hanging="283"/>
        <w:jc w:val="both"/>
        <w:rPr>
          <w:rFonts w:ascii="GHEA Grapalat" w:hAnsi="GHEA Grapalat"/>
          <w:sz w:val="20"/>
        </w:rPr>
      </w:pPr>
      <w:bookmarkStart w:id="0" w:name="_Hlk11251829"/>
      <w:r>
        <w:rPr>
          <w:rFonts w:ascii="GHEA Grapalat" w:hAnsi="GHEA Grapalat" w:cs="Sylfaen"/>
          <w:sz w:val="20"/>
        </w:rPr>
        <w:t xml:space="preserve">      </w:t>
      </w:r>
      <w:r w:rsidR="005F0FB7" w:rsidRPr="00FB625F">
        <w:rPr>
          <w:rFonts w:ascii="GHEA Grapalat" w:hAnsi="GHEA Grapalat" w:cs="Sylfaen"/>
          <w:sz w:val="20"/>
        </w:rPr>
        <w:t xml:space="preserve">ЗАО </w:t>
      </w:r>
      <w:bookmarkStart w:id="1" w:name="_Hlk4589469"/>
      <w:r w:rsidR="005F0FB7" w:rsidRPr="00FB625F">
        <w:rPr>
          <w:rFonts w:ascii="GHEA Grapalat" w:hAnsi="GHEA Grapalat"/>
          <w:sz w:val="20"/>
        </w:rPr>
        <w:t>«</w:t>
      </w:r>
      <w:bookmarkEnd w:id="1"/>
      <w:r w:rsidR="005F0FB7" w:rsidRPr="00FB625F">
        <w:rPr>
          <w:rFonts w:ascii="GHEA Grapalat" w:hAnsi="GHEA Grapalat"/>
          <w:sz w:val="20"/>
        </w:rPr>
        <w:t>Расчетный Центр»</w:t>
      </w:r>
      <w:bookmarkEnd w:id="0"/>
      <w:r w:rsidR="00942900" w:rsidRPr="00942900">
        <w:rPr>
          <w:rFonts w:ascii="GHEA Grapalat" w:hAnsi="GHEA Grapalat"/>
          <w:sz w:val="20"/>
        </w:rPr>
        <w:t xml:space="preserve"> </w:t>
      </w:r>
      <w:r w:rsidR="005F0FB7" w:rsidRPr="00FB625F">
        <w:rPr>
          <w:rFonts w:ascii="GHEA Grapalat" w:hAnsi="GHEA Grapalat"/>
          <w:sz w:val="20"/>
        </w:rPr>
        <w:t xml:space="preserve">ниже представляет информацию </w:t>
      </w:r>
      <w:bookmarkStart w:id="2" w:name="_Hlk13134490"/>
      <w:r w:rsidR="005F0FB7" w:rsidRPr="00FB625F">
        <w:rPr>
          <w:rFonts w:ascii="GHEA Grapalat" w:hAnsi="GHEA Grapalat"/>
          <w:sz w:val="20"/>
        </w:rPr>
        <w:t>о договоре</w:t>
      </w:r>
      <w:bookmarkStart w:id="3" w:name="_Hlk11250323"/>
      <w:r w:rsidR="00942900" w:rsidRPr="00942900">
        <w:rPr>
          <w:rFonts w:ascii="GHEA Grapalat" w:hAnsi="GHEA Grapalat"/>
          <w:sz w:val="20"/>
        </w:rPr>
        <w:t xml:space="preserve"> </w:t>
      </w:r>
      <w:r w:rsidR="002F48CB" w:rsidRPr="00560304">
        <w:rPr>
          <w:rFonts w:ascii="GHEA Grapalat" w:hAnsi="GHEA Grapalat"/>
          <w:sz w:val="20"/>
          <w:u w:val="single"/>
        </w:rPr>
        <w:t>(счёт-фактуре</w:t>
      </w:r>
      <w:r w:rsidR="002F48CB" w:rsidRPr="00560304">
        <w:rPr>
          <w:rFonts w:ascii="GHEA Grapalat" w:hAnsi="GHEA Grapalat"/>
          <w:sz w:val="20"/>
        </w:rPr>
        <w:t>)</w:t>
      </w:r>
      <w:r w:rsidR="001E4000" w:rsidRPr="001E4000">
        <w:rPr>
          <w:rFonts w:ascii="GHEA Grapalat" w:hAnsi="GHEA Grapalat"/>
          <w:sz w:val="18"/>
          <w:szCs w:val="18"/>
        </w:rPr>
        <w:t xml:space="preserve"> </w:t>
      </w:r>
      <w:r w:rsidR="005F0FB7" w:rsidRPr="00FB625F">
        <w:rPr>
          <w:rFonts w:ascii="GHEA Grapalat" w:hAnsi="GHEA Grapalat"/>
          <w:sz w:val="20"/>
        </w:rPr>
        <w:t>№</w:t>
      </w:r>
      <w:r w:rsidR="00560304">
        <w:rPr>
          <w:rFonts w:ascii="GHEA Grapalat" w:hAnsi="GHEA Grapalat"/>
          <w:sz w:val="20"/>
          <w:lang w:val="hy-AM"/>
        </w:rPr>
        <w:t>Բ</w:t>
      </w:r>
      <w:r w:rsidR="00C21BF8">
        <w:rPr>
          <w:rFonts w:ascii="GHEA Grapalat" w:hAnsi="GHEA Grapalat"/>
          <w:sz w:val="20"/>
        </w:rPr>
        <w:t>9833802112</w:t>
      </w:r>
      <w:r w:rsidR="005F0FB7" w:rsidRPr="00FB625F">
        <w:rPr>
          <w:rFonts w:ascii="GHEA Grapalat" w:hAnsi="GHEA Grapalat"/>
          <w:sz w:val="20"/>
        </w:rPr>
        <w:t xml:space="preserve">, </w:t>
      </w:r>
      <w:bookmarkEnd w:id="3"/>
      <w:r w:rsidR="005F0FB7" w:rsidRPr="00FB625F">
        <w:rPr>
          <w:rFonts w:ascii="GHEA Grapalat" w:hAnsi="GHEA Grapalat"/>
          <w:sz w:val="20"/>
        </w:rPr>
        <w:t xml:space="preserve"> заключенном </w:t>
      </w:r>
      <w:r w:rsidR="005F0FB7" w:rsidRPr="00237457">
        <w:rPr>
          <w:rFonts w:ascii="GHEA Grapalat" w:hAnsi="GHEA Grapalat"/>
          <w:sz w:val="20"/>
        </w:rPr>
        <w:t>20</w:t>
      </w:r>
      <w:r w:rsidR="00051A5A" w:rsidRPr="00237457">
        <w:rPr>
          <w:rFonts w:ascii="GHEA Grapalat" w:hAnsi="GHEA Grapalat"/>
          <w:sz w:val="20"/>
          <w:lang w:val="hy-AM"/>
        </w:rPr>
        <w:t>20</w:t>
      </w:r>
      <w:r w:rsidR="009045CE">
        <w:rPr>
          <w:rFonts w:ascii="GHEA Grapalat" w:hAnsi="GHEA Grapalat"/>
          <w:sz w:val="20"/>
        </w:rPr>
        <w:t xml:space="preserve"> </w:t>
      </w:r>
      <w:r w:rsidR="005F0FB7" w:rsidRPr="00237457">
        <w:rPr>
          <w:rFonts w:ascii="GHEA Grapalat" w:hAnsi="GHEA Grapalat"/>
          <w:sz w:val="20"/>
        </w:rPr>
        <w:t>года  «</w:t>
      </w:r>
      <w:r w:rsidR="00C21BF8">
        <w:rPr>
          <w:rFonts w:ascii="GHEA Grapalat" w:hAnsi="GHEA Grapalat"/>
          <w:sz w:val="20"/>
        </w:rPr>
        <w:t>31</w:t>
      </w:r>
      <w:r w:rsidR="005F0FB7" w:rsidRPr="00237457">
        <w:rPr>
          <w:rFonts w:ascii="GHEA Grapalat" w:hAnsi="GHEA Grapalat"/>
          <w:sz w:val="20"/>
        </w:rPr>
        <w:t>»</w:t>
      </w:r>
      <w:bookmarkEnd w:id="2"/>
      <w:r w:rsidR="001E4000" w:rsidRPr="00237457">
        <w:rPr>
          <w:rFonts w:ascii="GHEA Grapalat" w:hAnsi="GHEA Grapalat"/>
          <w:sz w:val="20"/>
        </w:rPr>
        <w:t xml:space="preserve"> </w:t>
      </w:r>
      <w:r w:rsidR="00C21BF8">
        <w:rPr>
          <w:rFonts w:ascii="GHEA Grapalat" w:hAnsi="GHEA Grapalat"/>
          <w:sz w:val="20"/>
        </w:rPr>
        <w:t>июля</w:t>
      </w:r>
      <w:r w:rsidR="00564308" w:rsidRPr="00237457">
        <w:rPr>
          <w:rFonts w:ascii="GHEA Grapalat" w:hAnsi="GHEA Grapalat"/>
          <w:sz w:val="20"/>
        </w:rPr>
        <w:t>,</w:t>
      </w:r>
      <w:r w:rsidR="001E4000" w:rsidRPr="00237457">
        <w:rPr>
          <w:rFonts w:ascii="GHEA Grapalat" w:hAnsi="GHEA Grapalat"/>
          <w:sz w:val="20"/>
        </w:rPr>
        <w:t xml:space="preserve"> </w:t>
      </w:r>
      <w:r w:rsidRPr="00162E7D">
        <w:rPr>
          <w:rFonts w:ascii="GHEA Grapalat" w:hAnsi="GHEA Grapalat"/>
          <w:sz w:val="20"/>
        </w:rPr>
        <w:t>в результате процедуры закупки под кодом</w:t>
      </w:r>
      <w:bookmarkStart w:id="4" w:name="_Hlk4590333"/>
      <w:r>
        <w:rPr>
          <w:rFonts w:ascii="GHEA Grapalat" w:hAnsi="GHEA Grapalat"/>
          <w:sz w:val="20"/>
        </w:rPr>
        <w:t xml:space="preserve"> </w:t>
      </w:r>
      <w:r w:rsidRPr="00162E7D">
        <w:rPr>
          <w:rFonts w:ascii="GHEA Grapalat" w:hAnsi="GHEA Grapalat"/>
          <w:sz w:val="20"/>
        </w:rPr>
        <w:t>«ЗАОРЦ-MA</w:t>
      </w:r>
      <w:r w:rsidRPr="00162E7D">
        <w:rPr>
          <w:rFonts w:ascii="GHEA Grapalat" w:hAnsi="GHEA Grapalat"/>
          <w:sz w:val="20"/>
          <w:lang w:val="en-US"/>
        </w:rPr>
        <w:t>A</w:t>
      </w:r>
      <w:r w:rsidRPr="00162E7D">
        <w:rPr>
          <w:rFonts w:ascii="GHEA Grapalat" w:hAnsi="GHEA Grapalat"/>
          <w:sz w:val="20"/>
        </w:rPr>
        <w:t>PDzB-</w:t>
      </w:r>
      <w:r>
        <w:rPr>
          <w:rFonts w:ascii="GHEA Grapalat" w:hAnsi="GHEA Grapalat"/>
          <w:sz w:val="20"/>
        </w:rPr>
        <w:t>2</w:t>
      </w:r>
      <w:r w:rsidRPr="00162E7D">
        <w:rPr>
          <w:rFonts w:ascii="GHEA Grapalat" w:hAnsi="GHEA Grapalat"/>
          <w:sz w:val="20"/>
        </w:rPr>
        <w:t>0/</w:t>
      </w:r>
      <w:bookmarkEnd w:id="4"/>
      <w:r w:rsidRPr="00162E7D">
        <w:rPr>
          <w:rFonts w:ascii="GHEA Grapalat" w:hAnsi="GHEA Grapalat"/>
          <w:sz w:val="20"/>
        </w:rPr>
        <w:t>1</w:t>
      </w:r>
      <w:r w:rsidR="00C21BF8">
        <w:rPr>
          <w:rFonts w:ascii="GHEA Grapalat" w:hAnsi="GHEA Grapalat"/>
          <w:sz w:val="20"/>
        </w:rPr>
        <w:t>6</w:t>
      </w:r>
      <w:r w:rsidRPr="00162E7D">
        <w:rPr>
          <w:rFonts w:ascii="GHEA Grapalat" w:hAnsi="GHEA Grapalat"/>
          <w:sz w:val="20"/>
        </w:rPr>
        <w:t>»</w:t>
      </w:r>
    </w:p>
    <w:p w14:paraId="6E8D4F29" w14:textId="34091C27" w:rsidR="005F0FB7" w:rsidRPr="00770D92" w:rsidRDefault="00A562D9" w:rsidP="00A562D9">
      <w:pPr>
        <w:spacing w:line="360" w:lineRule="auto"/>
        <w:ind w:left="-567" w:hanging="283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 xml:space="preserve">  </w:t>
      </w:r>
      <w:r w:rsidR="005F0FB7" w:rsidRPr="00237457">
        <w:rPr>
          <w:rFonts w:ascii="GHEA Grapalat" w:hAnsi="GHEA Grapalat"/>
          <w:sz w:val="20"/>
        </w:rPr>
        <w:t>организованной с целью приобретения</w:t>
      </w:r>
      <w:bookmarkStart w:id="5" w:name="_Hlk10455463"/>
      <w:bookmarkStart w:id="6" w:name="_Hlk5010839"/>
      <w:r w:rsidR="001E4000" w:rsidRPr="00237457">
        <w:rPr>
          <w:rFonts w:ascii="GHEA Grapalat" w:hAnsi="GHEA Grapalat"/>
          <w:sz w:val="20"/>
        </w:rPr>
        <w:t xml:space="preserve"> </w:t>
      </w:r>
      <w:r w:rsidR="005F0FB7" w:rsidRPr="00237457">
        <w:rPr>
          <w:rFonts w:ascii="GHEA Grapalat" w:hAnsi="GHEA Grapalat"/>
          <w:sz w:val="20"/>
        </w:rPr>
        <w:t>«</w:t>
      </w:r>
      <w:bookmarkEnd w:id="5"/>
      <w:r w:rsidR="001E4000" w:rsidRPr="00237457">
        <w:rPr>
          <w:rFonts w:ascii="GHEA Grapalat" w:hAnsi="GHEA Grapalat"/>
          <w:b/>
          <w:bCs/>
          <w:sz w:val="20"/>
        </w:rPr>
        <w:t xml:space="preserve">Антивирусных </w:t>
      </w:r>
      <w:r w:rsidR="001E4000" w:rsidRPr="00237457">
        <w:rPr>
          <w:rFonts w:ascii="GHEA Grapalat" w:hAnsi="GHEA Grapalat"/>
          <w:b/>
          <w:sz w:val="20"/>
        </w:rPr>
        <w:t>защитных принадлежностей</w:t>
      </w:r>
      <w:r w:rsidR="005F0FB7" w:rsidRPr="00237457">
        <w:rPr>
          <w:rFonts w:ascii="GHEA Grapalat" w:hAnsi="GHEA Grapalat"/>
          <w:sz w:val="20"/>
        </w:rPr>
        <w:t>»</w:t>
      </w:r>
      <w:bookmarkEnd w:id="6"/>
      <w:r w:rsidR="001E4000" w:rsidRPr="001E4000">
        <w:rPr>
          <w:rFonts w:ascii="GHEA Grapalat" w:hAnsi="GHEA Grapalat"/>
          <w:sz w:val="20"/>
        </w:rPr>
        <w:t xml:space="preserve"> </w:t>
      </w:r>
      <w:r w:rsidR="005F0FB7" w:rsidRPr="00FB625F">
        <w:rPr>
          <w:rFonts w:ascii="GHEA Grapalat" w:hAnsi="GHEA Grapalat"/>
          <w:sz w:val="20"/>
        </w:rPr>
        <w:t>для своих нужд:</w:t>
      </w:r>
    </w:p>
    <w:tbl>
      <w:tblPr>
        <w:tblW w:w="112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0"/>
        <w:gridCol w:w="353"/>
        <w:gridCol w:w="132"/>
        <w:gridCol w:w="1087"/>
        <w:gridCol w:w="851"/>
        <w:gridCol w:w="768"/>
        <w:gridCol w:w="148"/>
        <w:gridCol w:w="997"/>
        <w:gridCol w:w="284"/>
        <w:gridCol w:w="325"/>
        <w:gridCol w:w="525"/>
        <w:gridCol w:w="851"/>
        <w:gridCol w:w="754"/>
        <w:gridCol w:w="682"/>
        <w:gridCol w:w="336"/>
        <w:gridCol w:w="66"/>
        <w:gridCol w:w="430"/>
        <w:gridCol w:w="704"/>
        <w:gridCol w:w="85"/>
        <w:gridCol w:w="1099"/>
      </w:tblGrid>
      <w:tr w:rsidR="005461BC" w:rsidRPr="00395B6E" w14:paraId="3C2DF87D" w14:textId="77777777" w:rsidTr="00C362D9">
        <w:trPr>
          <w:trHeight w:val="299"/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3E22C584" w14:textId="77777777" w:rsidR="005461BC" w:rsidRPr="00FE6A7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07" w:type="dxa"/>
            <w:gridSpan w:val="20"/>
            <w:shd w:val="clear" w:color="auto" w:fill="auto"/>
            <w:vAlign w:val="center"/>
          </w:tcPr>
          <w:p w14:paraId="570028E7" w14:textId="77777777" w:rsidR="005461BC" w:rsidRPr="00FE6A7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395B6E" w14:paraId="44033B0B" w14:textId="77777777" w:rsidTr="000B796C">
        <w:trPr>
          <w:trHeight w:val="399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14:paraId="4AA2B3B1" w14:textId="77777777" w:rsidR="009F073F" w:rsidRPr="00FE6A78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FE6A78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702" w:type="dxa"/>
            <w:gridSpan w:val="4"/>
            <w:vMerge w:val="restart"/>
            <w:shd w:val="clear" w:color="auto" w:fill="auto"/>
            <w:vAlign w:val="center"/>
          </w:tcPr>
          <w:p w14:paraId="5ED476CC" w14:textId="77777777" w:rsidR="009F073F" w:rsidRPr="00FE6A7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7DE66B9" w14:textId="625011A4" w:rsidR="009F073F" w:rsidRPr="00FE6A78" w:rsidRDefault="003C6D8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Е</w:t>
            </w:r>
            <w:r w:rsidR="003939D3" w:rsidRPr="00FE6A78">
              <w:rPr>
                <w:rFonts w:ascii="GHEA Grapalat" w:hAnsi="GHEA Grapalat"/>
                <w:b/>
                <w:sz w:val="16"/>
                <w:szCs w:val="16"/>
              </w:rPr>
              <w:t>дини</w:t>
            </w:r>
            <w:r w:rsidR="0056030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3939D3" w:rsidRPr="00FE6A78">
              <w:rPr>
                <w:rFonts w:ascii="GHEA Grapalat" w:hAnsi="GHEA Grapalat"/>
                <w:b/>
                <w:sz w:val="16"/>
                <w:szCs w:val="16"/>
              </w:rPr>
              <w:t>ца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461BC" w:rsidRPr="00FE6A78">
              <w:rPr>
                <w:rFonts w:ascii="GHEA Grapalat" w:hAnsi="GHEA Grapalat"/>
                <w:b/>
                <w:sz w:val="16"/>
                <w:szCs w:val="16"/>
              </w:rPr>
              <w:t>измере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461BC" w:rsidRPr="00FE6A78">
              <w:rPr>
                <w:rFonts w:ascii="GHEA Grapalat" w:hAnsi="GHEA Grapalat"/>
                <w:b/>
                <w:sz w:val="16"/>
                <w:szCs w:val="16"/>
              </w:rPr>
              <w:t>ния</w:t>
            </w: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 w14:paraId="4A178F4A" w14:textId="77777777" w:rsidR="009F073F" w:rsidRPr="00FE6A78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14:paraId="04E0D9AF" w14:textId="77777777" w:rsidR="009F073F" w:rsidRPr="00FE6A7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268" w:type="dxa"/>
            <w:gridSpan w:val="5"/>
            <w:vMerge w:val="restart"/>
            <w:shd w:val="clear" w:color="auto" w:fill="auto"/>
            <w:vAlign w:val="center"/>
          </w:tcPr>
          <w:p w14:paraId="410BD335" w14:textId="77777777" w:rsidR="009F073F" w:rsidRPr="00FE6A78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888" w:type="dxa"/>
            <w:gridSpan w:val="3"/>
            <w:vMerge w:val="restart"/>
            <w:shd w:val="clear" w:color="auto" w:fill="auto"/>
            <w:vAlign w:val="center"/>
          </w:tcPr>
          <w:p w14:paraId="7DB280C7" w14:textId="77777777" w:rsidR="009F073F" w:rsidRPr="00FE6A78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676ACF7A" w14:textId="77777777" w:rsidTr="000B796C">
        <w:trPr>
          <w:trHeight w:val="40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14:paraId="4AFCEC70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702" w:type="dxa"/>
            <w:gridSpan w:val="4"/>
            <w:vMerge/>
            <w:shd w:val="clear" w:color="auto" w:fill="auto"/>
            <w:vAlign w:val="center"/>
          </w:tcPr>
          <w:p w14:paraId="64075D8D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99CD466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vMerge w:val="restart"/>
            <w:shd w:val="clear" w:color="auto" w:fill="auto"/>
            <w:vAlign w:val="center"/>
          </w:tcPr>
          <w:p w14:paraId="608D0F4A" w14:textId="432DC22E" w:rsidR="009F073F" w:rsidRPr="00FE6A78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 имеющимся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финансовым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сре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дсвам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997" w:type="dxa"/>
            <w:vMerge w:val="restart"/>
            <w:shd w:val="clear" w:color="auto" w:fill="auto"/>
            <w:vAlign w:val="center"/>
          </w:tcPr>
          <w:p w14:paraId="1E90799A" w14:textId="77777777" w:rsidR="009F073F" w:rsidRPr="00FE6A78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14:paraId="2795DC1E" w14:textId="77777777" w:rsidR="009F073F" w:rsidRPr="00FE6A78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FE6A78">
              <w:rPr>
                <w:rFonts w:ascii="GHEA Grapalat" w:hAnsi="GHEA Grapalat"/>
                <w:b/>
                <w:sz w:val="16"/>
                <w:szCs w:val="16"/>
              </w:rPr>
              <w:t>драмов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268" w:type="dxa"/>
            <w:gridSpan w:val="5"/>
            <w:vMerge/>
            <w:shd w:val="clear" w:color="auto" w:fill="auto"/>
          </w:tcPr>
          <w:p w14:paraId="3B2A3634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88" w:type="dxa"/>
            <w:gridSpan w:val="3"/>
            <w:vMerge/>
            <w:shd w:val="clear" w:color="auto" w:fill="auto"/>
          </w:tcPr>
          <w:p w14:paraId="5D6E316B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395B6E" w14:paraId="06830759" w14:textId="77777777" w:rsidTr="000B796C">
        <w:trPr>
          <w:trHeight w:val="1261"/>
          <w:jc w:val="center"/>
        </w:trPr>
        <w:tc>
          <w:tcPr>
            <w:tcW w:w="6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673F5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70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B426B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FB022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4B0BD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D18D5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E5283" w14:textId="5529A984" w:rsidR="009F073F" w:rsidRPr="00FE6A78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 имеющимсяфинансо</w:t>
            </w:r>
            <w:r w:rsidR="00CF6A6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вым средствам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028BC" w14:textId="77777777" w:rsidR="009F073F" w:rsidRPr="00FE6A78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14:paraId="76877BAA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8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A01644" w14:textId="77777777" w:rsidR="009F073F" w:rsidRPr="00FE6A78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DE2034" w14:paraId="30DFD9AD" w14:textId="77777777" w:rsidTr="00942900">
        <w:trPr>
          <w:trHeight w:val="50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903C" w14:textId="77777777" w:rsidR="00C21BF8" w:rsidRPr="001E400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E4000">
              <w:rPr>
                <w:rFonts w:ascii="GHEA Grapalat" w:hAnsi="GHEA Grapalat" w:cs="Sylfaen"/>
                <w:sz w:val="16"/>
                <w:szCs w:val="16"/>
                <w:lang w:val="en-US"/>
              </w:rPr>
              <w:t>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342C2" w14:textId="11F388E2" w:rsidR="00C21BF8" w:rsidRPr="00CF6A60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F6A60">
              <w:rPr>
                <w:rFonts w:ascii="GHEA Grapalat" w:hAnsi="GHEA Grapalat"/>
                <w:sz w:val="16"/>
                <w:szCs w:val="16"/>
              </w:rPr>
              <w:t>Медицинская маска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4FB26" w14:textId="0D2B00A1" w:rsidR="00C21BF8" w:rsidRPr="00CF6A60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штук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9F26" w14:textId="73C9043D" w:rsidR="00C21BF8" w:rsidRPr="00CF6A60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600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2D14" w14:textId="6DAA038C" w:rsidR="00C21BF8" w:rsidRPr="00CF6A60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600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71B8D" w14:textId="48CEE2CE" w:rsidR="00C21BF8" w:rsidRPr="00CF6A60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51000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8CE69" w14:textId="4F2F1DCF" w:rsidR="00C21BF8" w:rsidRPr="00CF6A60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51000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351FC" w14:textId="31DCE791" w:rsidR="00C21BF8" w:rsidRPr="00DE2034" w:rsidRDefault="00C21BF8" w:rsidP="00C21BF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</w:t>
            </w:r>
            <w:r w:rsidRPr="00CF6A60">
              <w:rPr>
                <w:rFonts w:ascii="GHEA Grapalat" w:hAnsi="GHEA Grapalat"/>
                <w:sz w:val="16"/>
                <w:szCs w:val="16"/>
              </w:rPr>
              <w:t>дноразов</w:t>
            </w:r>
            <w:r>
              <w:rPr>
                <w:rFonts w:ascii="GHEA Grapalat" w:hAnsi="GHEA Grapalat"/>
                <w:sz w:val="16"/>
                <w:szCs w:val="16"/>
              </w:rPr>
              <w:t>ая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D0119" w14:textId="442094E4" w:rsidR="00C21BF8" w:rsidRPr="00DE2034" w:rsidRDefault="00C21BF8" w:rsidP="00C21BF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О</w:t>
            </w:r>
            <w:r w:rsidRPr="00CF6A60">
              <w:rPr>
                <w:rFonts w:ascii="GHEA Grapalat" w:hAnsi="GHEA Grapalat"/>
                <w:sz w:val="16"/>
                <w:szCs w:val="16"/>
              </w:rPr>
              <w:t>дноразов</w:t>
            </w:r>
            <w:r>
              <w:rPr>
                <w:rFonts w:ascii="GHEA Grapalat" w:hAnsi="GHEA Grapalat"/>
                <w:sz w:val="16"/>
                <w:szCs w:val="16"/>
              </w:rPr>
              <w:t>ая</w:t>
            </w:r>
          </w:p>
        </w:tc>
      </w:tr>
      <w:tr w:rsidR="00C21BF8" w:rsidRPr="00DE2034" w14:paraId="6AB68335" w14:textId="77777777" w:rsidTr="00942900">
        <w:trPr>
          <w:trHeight w:val="624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812A" w14:textId="77777777" w:rsidR="00C21BF8" w:rsidRPr="001E400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1E4000">
              <w:rPr>
                <w:rFonts w:ascii="GHEA Grapalat" w:hAnsi="GHEA Grapalat" w:cs="Sylfaen"/>
                <w:sz w:val="16"/>
                <w:szCs w:val="16"/>
                <w:lang w:val="en-US"/>
              </w:rPr>
              <w:t>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DEE64" w14:textId="187B7067" w:rsidR="00C21BF8" w:rsidRPr="00CF6A60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CF6A60">
              <w:rPr>
                <w:rFonts w:ascii="GHEA Grapalat" w:eastAsiaTheme="minorHAnsi" w:hAnsi="GHEA Grapalat"/>
                <w:sz w:val="16"/>
                <w:szCs w:val="16"/>
              </w:rPr>
              <w:t>Дезинфицирующий гель для рук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F4CC5" w14:textId="52350BD2" w:rsidR="00C21BF8" w:rsidRPr="00E739BA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AA104F">
              <w:rPr>
                <w:rFonts w:ascii="GHEA Grapalat" w:hAnsi="GHEA Grapalat" w:cs="GHEA Grapalat"/>
                <w:sz w:val="16"/>
                <w:szCs w:val="16"/>
              </w:rPr>
              <w:t>штук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DE42" w14:textId="18396E5F" w:rsidR="00C21BF8" w:rsidRPr="00332F28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68C4" w14:textId="72A0171C" w:rsidR="00C21BF8" w:rsidRPr="00332F28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ED20F" w14:textId="0ABE7019" w:rsidR="00C21BF8" w:rsidRPr="00332F28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D85C2" w14:textId="7B08CEF3" w:rsidR="00C21BF8" w:rsidRPr="004B6B00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10400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12424" w14:textId="33919E74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Мистер Джин </w:t>
            </w:r>
            <w:r w:rsidRPr="00923494">
              <w:rPr>
                <w:rFonts w:ascii="GHEA Grapalat" w:eastAsiaTheme="minorHAnsi" w:hAnsi="GHEA Grapalat"/>
                <w:sz w:val="16"/>
                <w:szCs w:val="16"/>
              </w:rPr>
              <w:t xml:space="preserve"> 250мл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4498D" w14:textId="30FCD9FA" w:rsidR="00C21BF8" w:rsidRPr="00E51F06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Мистер Джин </w:t>
            </w:r>
            <w:r w:rsidRPr="00923494">
              <w:rPr>
                <w:rFonts w:ascii="GHEA Grapalat" w:eastAsiaTheme="minorHAnsi" w:hAnsi="GHEA Grapalat"/>
                <w:sz w:val="16"/>
                <w:szCs w:val="16"/>
              </w:rPr>
              <w:t xml:space="preserve"> 250мл</w:t>
            </w:r>
          </w:p>
        </w:tc>
      </w:tr>
      <w:tr w:rsidR="00C21BF8" w:rsidRPr="00DE2034" w14:paraId="10094895" w14:textId="77777777" w:rsidTr="000B796C">
        <w:trPr>
          <w:trHeight w:val="29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720D" w14:textId="77777777" w:rsidR="00C21BF8" w:rsidRPr="00923494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848D8" w14:textId="00186836" w:rsidR="00C21BF8" w:rsidRPr="00923494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Бумажное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полотенце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для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рук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F6481" w14:textId="58135F10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cs="GHEA Grapalat"/>
                <w:sz w:val="16"/>
                <w:szCs w:val="16"/>
              </w:rPr>
              <w:t>штук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8121" w14:textId="103B6B13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9000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A7C8" w14:textId="419ED09F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9000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607F" w14:textId="464FBD2D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45000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0D4DB" w14:textId="7E31955C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45000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98BCD" w14:textId="77777777" w:rsidR="009045CE" w:rsidRDefault="00C21BF8" w:rsidP="00C21BF8">
            <w:pPr>
              <w:pStyle w:val="ListParagraph"/>
              <w:spacing w:line="276" w:lineRule="auto"/>
              <w:ind w:left="0" w:firstLine="0"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</w:rPr>
              <w:t>В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ысоко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>го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качеств</w:t>
            </w:r>
            <w:r>
              <w:rPr>
                <w:rFonts w:ascii="GHEA Grapalat" w:hAnsi="GHEA Grapalat" w:cs="Sylfaen"/>
                <w:sz w:val="16"/>
                <w:szCs w:val="16"/>
              </w:rPr>
              <w:t>а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</w:p>
          <w:p w14:paraId="4412C4E7" w14:textId="0662E075" w:rsidR="00C21BF8" w:rsidRPr="00923494" w:rsidRDefault="00C21BF8" w:rsidP="00C21BF8">
            <w:pPr>
              <w:pStyle w:val="ListParagraph"/>
              <w:spacing w:line="276" w:lineRule="auto"/>
              <w:ind w:left="0" w:firstLine="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1 с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 xml:space="preserve">вязка - 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200 штук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8A89D" w14:textId="6F431BEB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</w:rPr>
              <w:t>В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ысоко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>го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качеств</w:t>
            </w:r>
            <w:r>
              <w:rPr>
                <w:rFonts w:ascii="GHEA Grapalat" w:hAnsi="GHEA Grapalat" w:cs="Sylfaen"/>
                <w:sz w:val="16"/>
                <w:szCs w:val="16"/>
              </w:rPr>
              <w:t>а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1 с</w:t>
            </w:r>
            <w:r w:rsidRPr="00923494">
              <w:rPr>
                <w:rFonts w:ascii="GHEA Grapalat" w:hAnsi="GHEA Grapalat" w:cs="Sylfaen"/>
                <w:sz w:val="16"/>
                <w:szCs w:val="16"/>
              </w:rPr>
              <w:t xml:space="preserve">вязка - </w:t>
            </w:r>
            <w:r w:rsidRPr="00923494">
              <w:rPr>
                <w:rFonts w:ascii="GHEA Grapalat" w:hAnsi="GHEA Grapalat" w:cs="Sylfaen"/>
                <w:sz w:val="16"/>
                <w:szCs w:val="16"/>
                <w:lang w:val="hy-AM"/>
              </w:rPr>
              <w:t>200 штук</w:t>
            </w:r>
          </w:p>
        </w:tc>
      </w:tr>
      <w:tr w:rsidR="00C21BF8" w:rsidRPr="00DE2034" w14:paraId="44992C0F" w14:textId="77777777" w:rsidTr="00942900">
        <w:trPr>
          <w:trHeight w:val="60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42C9" w14:textId="77777777" w:rsidR="00C21BF8" w:rsidRPr="00923494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  <w:lang w:val="en-US"/>
              </w:rPr>
              <w:t>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8FDDF" w14:textId="3DB063A7" w:rsidR="00C21BF8" w:rsidRPr="00923494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Мусорное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ведро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с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педалью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04095" w14:textId="7A32D89A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 w:cs="GHEA Grapalat"/>
                <w:sz w:val="16"/>
                <w:szCs w:val="16"/>
              </w:rPr>
              <w:t>штук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7589" w14:textId="4F3BE77A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E7B4" w14:textId="482C134E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4C38D" w14:textId="76BB8893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EC5ED" w14:textId="53B0A776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3500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BD670" w14:textId="2158C551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Качественное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E4927" w14:textId="7C92E6E0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Качественное</w:t>
            </w:r>
          </w:p>
        </w:tc>
      </w:tr>
      <w:tr w:rsidR="00C21BF8" w:rsidRPr="00DE2034" w14:paraId="12162BC1" w14:textId="77777777" w:rsidTr="00942900">
        <w:trPr>
          <w:trHeight w:val="60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009F" w14:textId="63413A01" w:rsidR="00C21BF8" w:rsidRPr="00923494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</w:rPr>
              <w:t>5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F88A9" w14:textId="3EE171E6" w:rsidR="00C21BF8" w:rsidRPr="00923494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Дезинфицирующий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с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>прей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для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рук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A9E61" w14:textId="0598EC10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 w:rsidRPr="00923494">
              <w:rPr>
                <w:rFonts w:ascii="GHEA Grapalat" w:hAnsi="GHEA Grapalat" w:cs="GHEA Grapalat"/>
                <w:sz w:val="16"/>
                <w:szCs w:val="16"/>
              </w:rPr>
              <w:t>штук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A0B0" w14:textId="0EA56440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25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7BA6" w14:textId="24964FD4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B3E96" w14:textId="7E71A3B5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20750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CCB93" w14:textId="632CE2E4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20750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A9109" w14:textId="51FD384C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Качественный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B672" w14:textId="2AB01DC8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Качественный</w:t>
            </w:r>
          </w:p>
        </w:tc>
      </w:tr>
      <w:tr w:rsidR="00C21BF8" w:rsidRPr="00DE2034" w14:paraId="79AE0970" w14:textId="77777777" w:rsidTr="00942900">
        <w:trPr>
          <w:trHeight w:val="60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679B" w14:textId="585B35A4" w:rsidR="00C21BF8" w:rsidRPr="00923494" w:rsidRDefault="00C21BF8" w:rsidP="00C21BF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923494">
              <w:rPr>
                <w:rFonts w:ascii="GHEA Grapalat" w:hAnsi="GHEA Grapalat" w:cs="Sylfaen"/>
                <w:sz w:val="16"/>
                <w:szCs w:val="16"/>
              </w:rPr>
              <w:t>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86CB" w14:textId="69DB59E5" w:rsidR="00C21BF8" w:rsidRPr="00923494" w:rsidRDefault="00C21BF8" w:rsidP="00C21BF8">
            <w:pPr>
              <w:autoSpaceDE w:val="0"/>
              <w:autoSpaceDN w:val="0"/>
              <w:adjustRightInd w:val="0"/>
              <w:rPr>
                <w:rFonts w:ascii="GHEA Grapalat" w:hAnsi="GHEA Grapalat"/>
                <w:bCs/>
                <w:sz w:val="16"/>
                <w:szCs w:val="16"/>
              </w:rPr>
            </w:pPr>
            <w:r w:rsidRPr="00923494">
              <w:rPr>
                <w:rFonts w:ascii="GHEA Grapalat" w:hAnsi="GHEA Grapalat" w:hint="eastAsia"/>
                <w:bCs/>
                <w:sz w:val="16"/>
                <w:szCs w:val="16"/>
                <w:lang w:val="hy-AM"/>
              </w:rPr>
              <w:t>Дезинфицирующ</w:t>
            </w:r>
            <w:r w:rsidRPr="00923494">
              <w:rPr>
                <w:rFonts w:ascii="GHEA Grapalat" w:hAnsi="GHEA Grapalat" w:hint="eastAsia"/>
                <w:bCs/>
                <w:sz w:val="16"/>
                <w:szCs w:val="16"/>
              </w:rPr>
              <w:t>а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>я жидкость</w:t>
            </w:r>
            <w:r w:rsidRPr="009234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-</w:t>
            </w:r>
            <w:r w:rsidRPr="00923494">
              <w:rPr>
                <w:rFonts w:ascii="GHEA Grapalat" w:hAnsi="GHEA Grapalat"/>
                <w:bCs/>
                <w:sz w:val="16"/>
                <w:szCs w:val="16"/>
              </w:rPr>
              <w:t>жавель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FD949" w14:textId="47702421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литр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A08E" w14:textId="53514F15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5C07" w14:textId="33FAEB5E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A3683" w14:textId="0FD0F9E6" w:rsidR="00C21BF8" w:rsidRPr="00923494" w:rsidRDefault="00C21BF8" w:rsidP="00C21BF8">
            <w:pPr>
              <w:ind w:left="34" w:hanging="34"/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9FB62" w14:textId="6C388EED" w:rsidR="00C21BF8" w:rsidRPr="00923494" w:rsidRDefault="00C21BF8" w:rsidP="00C21BF8">
            <w:pPr>
              <w:jc w:val="center"/>
              <w:rPr>
                <w:rFonts w:ascii="GHEA Grapalat" w:hAnsi="GHEA Grapalat" w:cs="GHEA Grapalat"/>
                <w:sz w:val="16"/>
                <w:szCs w:val="16"/>
              </w:rPr>
            </w:pPr>
            <w:r>
              <w:rPr>
                <w:rFonts w:ascii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DB67D" w14:textId="14D45DBF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Качественная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EDC16" w14:textId="4173459E" w:rsidR="00C21BF8" w:rsidRPr="00923494" w:rsidRDefault="00C21BF8" w:rsidP="00C21BF8">
            <w:pPr>
              <w:rPr>
                <w:rFonts w:ascii="GHEA Grapalat" w:hAnsi="GHEA Grapalat"/>
                <w:sz w:val="16"/>
                <w:szCs w:val="16"/>
              </w:rPr>
            </w:pPr>
            <w:r w:rsidRPr="00923494">
              <w:rPr>
                <w:rFonts w:ascii="GHEA Grapalat" w:hAnsi="GHEA Grapalat"/>
                <w:sz w:val="16"/>
                <w:szCs w:val="16"/>
              </w:rPr>
              <w:t>Качественная</w:t>
            </w:r>
          </w:p>
        </w:tc>
      </w:tr>
      <w:tr w:rsidR="00C21BF8" w:rsidRPr="00DE2034" w14:paraId="7248F237" w14:textId="77777777" w:rsidTr="009338A9">
        <w:trPr>
          <w:trHeight w:val="50"/>
          <w:jc w:val="center"/>
        </w:trPr>
        <w:tc>
          <w:tcPr>
            <w:tcW w:w="11292" w:type="dxa"/>
            <w:gridSpan w:val="21"/>
            <w:shd w:val="clear" w:color="auto" w:fill="99CCFF"/>
            <w:vAlign w:val="center"/>
          </w:tcPr>
          <w:p w14:paraId="433C1045" w14:textId="37FED610" w:rsidR="00C21BF8" w:rsidRPr="000B796C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</w:p>
        </w:tc>
      </w:tr>
      <w:tr w:rsidR="00C21BF8" w:rsidRPr="00395B6E" w14:paraId="331FD835" w14:textId="77777777" w:rsidTr="009338A9">
        <w:trPr>
          <w:trHeight w:val="371"/>
          <w:jc w:val="center"/>
        </w:trPr>
        <w:tc>
          <w:tcPr>
            <w:tcW w:w="40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12F4C" w14:textId="77777777" w:rsidR="00C21BF8" w:rsidRPr="00FE6A78" w:rsidRDefault="00C21BF8" w:rsidP="00C21B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2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0789C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sz w:val="16"/>
                <w:szCs w:val="16"/>
              </w:rPr>
              <w:t>Согласно Закона Республики Армения "О закупках",</w:t>
            </w:r>
            <w:r>
              <w:rPr>
                <w:rFonts w:ascii="GHEA Grapalat" w:hAnsi="GHEA Grapalat"/>
                <w:sz w:val="16"/>
                <w:szCs w:val="16"/>
              </w:rPr>
              <w:t xml:space="preserve"> 23 </w:t>
            </w:r>
            <w:r w:rsidRPr="00FE6A78">
              <w:rPr>
                <w:rFonts w:ascii="GHEA Grapalat" w:hAnsi="GHEA Grapalat"/>
                <w:sz w:val="16"/>
                <w:szCs w:val="16"/>
              </w:rPr>
              <w:t>стать</w:t>
            </w:r>
            <w:r>
              <w:rPr>
                <w:rFonts w:ascii="GHEA Grapalat" w:hAnsi="GHEA Grapalat"/>
                <w:sz w:val="16"/>
                <w:szCs w:val="16"/>
              </w:rPr>
              <w:t>и,</w:t>
            </w:r>
            <w:r w:rsidRPr="00FE6A78">
              <w:rPr>
                <w:rFonts w:ascii="GHEA Grapalat" w:hAnsi="GHEA Grapalat"/>
                <w:sz w:val="16"/>
                <w:szCs w:val="16"/>
              </w:rPr>
              <w:t xml:space="preserve"> част</w:t>
            </w:r>
            <w:r>
              <w:rPr>
                <w:rFonts w:ascii="GHEA Grapalat" w:hAnsi="GHEA Grapalat"/>
                <w:sz w:val="16"/>
                <w:szCs w:val="16"/>
              </w:rPr>
              <w:t>и 1</w:t>
            </w:r>
            <w:r w:rsidRPr="00FE6A78">
              <w:rPr>
                <w:rFonts w:ascii="GHEA Grapalat" w:hAnsi="GHEA Grapalat"/>
                <w:sz w:val="16"/>
                <w:szCs w:val="16"/>
              </w:rPr>
              <w:t>, пункт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FE6A78">
              <w:rPr>
                <w:rFonts w:ascii="GHEA Grapalat" w:hAnsi="GHEA Grapalat"/>
                <w:sz w:val="16"/>
                <w:szCs w:val="16"/>
              </w:rPr>
              <w:t xml:space="preserve"> 4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</w:tr>
      <w:tr w:rsidR="00C21BF8" w:rsidRPr="00395B6E" w14:paraId="53DFFC6B" w14:textId="77777777" w:rsidTr="009338A9">
        <w:trPr>
          <w:trHeight w:val="50"/>
          <w:jc w:val="center"/>
        </w:trPr>
        <w:tc>
          <w:tcPr>
            <w:tcW w:w="1129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7B6336E" w14:textId="3F6A4FDC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7CA1D0B0" w14:textId="77777777" w:rsidTr="009338A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0"/>
          <w:jc w:val="center"/>
        </w:trPr>
        <w:tc>
          <w:tcPr>
            <w:tcW w:w="1129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E37F91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</w:tr>
      <w:tr w:rsidR="00C21BF8" w:rsidRPr="00395B6E" w14:paraId="7B91AAD1" w14:textId="77777777" w:rsidTr="009429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47"/>
          <w:jc w:val="center"/>
        </w:trPr>
        <w:tc>
          <w:tcPr>
            <w:tcW w:w="13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FE92B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112ED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17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FF50C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6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8BD3B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03B2D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5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B16C5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57335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C21BF8" w:rsidRPr="00395B6E" w14:paraId="581B6BC0" w14:textId="77777777" w:rsidTr="000B796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1"/>
          <w:jc w:val="center"/>
        </w:trPr>
        <w:tc>
          <w:tcPr>
            <w:tcW w:w="13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309CA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B5994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882BF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6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C9628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93BEB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99D7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67D22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С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обственные средства</w:t>
            </w:r>
          </w:p>
        </w:tc>
      </w:tr>
      <w:tr w:rsidR="00C21BF8" w:rsidRPr="00395B6E" w14:paraId="6A6D357A" w14:textId="77777777" w:rsidTr="009338A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16"/>
          <w:jc w:val="center"/>
        </w:trPr>
        <w:tc>
          <w:tcPr>
            <w:tcW w:w="1129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F0192E5" w14:textId="7C97E16D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21BF8" w:rsidRPr="00395B6E" w14:paraId="651F660C" w14:textId="77777777" w:rsidTr="000B796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01"/>
          <w:jc w:val="center"/>
        </w:trPr>
        <w:tc>
          <w:tcPr>
            <w:tcW w:w="713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984CD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156" w:type="dxa"/>
            <w:gridSpan w:val="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54589380" w14:textId="7F4AF94B" w:rsidR="00C21BF8" w:rsidRPr="009045CE" w:rsidRDefault="007F57D5" w:rsidP="00C21BF8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113AEA">
              <w:rPr>
                <w:rFonts w:ascii="GHEA Grapalat" w:hAnsi="GHEA Grapalat"/>
                <w:sz w:val="16"/>
                <w:szCs w:val="16"/>
              </w:rPr>
              <w:t>28</w:t>
            </w:r>
            <w:r w:rsidR="00C21BF8" w:rsidRPr="00113AEA">
              <w:rPr>
                <w:rFonts w:ascii="GHEA Grapalat" w:hAnsi="GHEA Grapalat"/>
                <w:sz w:val="16"/>
                <w:szCs w:val="16"/>
              </w:rPr>
              <w:t>.</w:t>
            </w:r>
            <w:r w:rsidR="00C21BF8" w:rsidRPr="00113AEA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  <w:r w:rsidR="00C362D9" w:rsidRPr="00113AEA">
              <w:rPr>
                <w:rFonts w:ascii="GHEA Grapalat" w:hAnsi="GHEA Grapalat"/>
                <w:sz w:val="16"/>
                <w:szCs w:val="16"/>
              </w:rPr>
              <w:t>7</w:t>
            </w:r>
            <w:r w:rsidR="00C21BF8" w:rsidRPr="00113AEA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="00C21BF8" w:rsidRPr="00113AEA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  <w:r w:rsidR="00C21BF8" w:rsidRPr="00113AEA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="00C21BF8" w:rsidRPr="00113AEA">
              <w:rPr>
                <w:rFonts w:ascii="GHEA Grapalat" w:hAnsi="GHEA Grapalat"/>
                <w:sz w:val="16"/>
                <w:szCs w:val="16"/>
              </w:rPr>
              <w:t>20г</w:t>
            </w:r>
            <w:r w:rsidR="009045CE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</w:p>
        </w:tc>
      </w:tr>
      <w:tr w:rsidR="00C21BF8" w:rsidRPr="00395B6E" w14:paraId="5D41EF6F" w14:textId="77777777" w:rsidTr="00C21BF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5"/>
          <w:jc w:val="center"/>
        </w:trPr>
        <w:tc>
          <w:tcPr>
            <w:tcW w:w="6285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ABE51" w14:textId="77777777" w:rsidR="00C21BF8" w:rsidRPr="00FE6A78" w:rsidRDefault="00C21BF8" w:rsidP="00C21BF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3E8BD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15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48729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21BF8" w:rsidRPr="00395B6E" w14:paraId="48374BE4" w14:textId="77777777" w:rsidTr="000B796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99"/>
          <w:jc w:val="center"/>
        </w:trPr>
        <w:tc>
          <w:tcPr>
            <w:tcW w:w="6285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B505D" w14:textId="77777777" w:rsidR="00C21BF8" w:rsidRPr="00FE6A78" w:rsidRDefault="00C21BF8" w:rsidP="00C21BF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6CDDD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4551B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3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19AA9" w14:textId="77777777" w:rsidR="00C21BF8" w:rsidRPr="00FE6A78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C21BF8" w:rsidRPr="00395B6E" w14:paraId="3ED36B1B" w14:textId="77777777" w:rsidTr="0094290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95"/>
          <w:jc w:val="center"/>
        </w:trPr>
        <w:tc>
          <w:tcPr>
            <w:tcW w:w="6285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74578" w14:textId="77777777" w:rsidR="00C21BF8" w:rsidRPr="00FE6A78" w:rsidRDefault="00C21BF8" w:rsidP="00C21BF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E0C5B0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7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CDA82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7AAE1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21BF8" w:rsidRPr="00395B6E" w14:paraId="303F51BF" w14:textId="77777777" w:rsidTr="009338A9">
        <w:trPr>
          <w:trHeight w:val="50"/>
          <w:jc w:val="center"/>
        </w:trPr>
        <w:tc>
          <w:tcPr>
            <w:tcW w:w="11292" w:type="dxa"/>
            <w:gridSpan w:val="21"/>
            <w:shd w:val="clear" w:color="auto" w:fill="99CCFF"/>
            <w:vAlign w:val="center"/>
          </w:tcPr>
          <w:p w14:paraId="4FC0BDD4" w14:textId="6B391B2C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55B62232" w14:textId="77777777" w:rsidTr="000B796C">
        <w:trPr>
          <w:trHeight w:val="571"/>
          <w:jc w:val="center"/>
        </w:trPr>
        <w:tc>
          <w:tcPr>
            <w:tcW w:w="1168" w:type="dxa"/>
            <w:gridSpan w:val="3"/>
            <w:vMerge w:val="restart"/>
            <w:shd w:val="clear" w:color="auto" w:fill="auto"/>
            <w:vAlign w:val="center"/>
          </w:tcPr>
          <w:p w14:paraId="1073FF58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1D1CF79A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25DF80A3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39878AA7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48FFEBF1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71E72D51" w14:textId="1FDEFF96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  <w:p w14:paraId="59C9F9F7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46F31726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097B612D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774FF150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082FDD2A" w14:textId="79509023" w:rsidR="00C21BF8" w:rsidRPr="000B796C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auto"/>
            <w:vAlign w:val="center"/>
          </w:tcPr>
          <w:p w14:paraId="2F444064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054" w:type="dxa"/>
            <w:gridSpan w:val="15"/>
            <w:shd w:val="clear" w:color="auto" w:fill="auto"/>
            <w:vAlign w:val="center"/>
          </w:tcPr>
          <w:p w14:paraId="686715A4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C21BF8" w:rsidRPr="00395B6E" w14:paraId="3A813A78" w14:textId="77777777" w:rsidTr="000B796C">
        <w:trPr>
          <w:trHeight w:val="395"/>
          <w:jc w:val="center"/>
        </w:trPr>
        <w:tc>
          <w:tcPr>
            <w:tcW w:w="1168" w:type="dxa"/>
            <w:gridSpan w:val="3"/>
            <w:vMerge/>
            <w:shd w:val="clear" w:color="auto" w:fill="auto"/>
            <w:vAlign w:val="center"/>
          </w:tcPr>
          <w:p w14:paraId="474ACE67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shd w:val="clear" w:color="auto" w:fill="auto"/>
            <w:vAlign w:val="center"/>
          </w:tcPr>
          <w:p w14:paraId="1BDD1106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54" w:type="dxa"/>
            <w:gridSpan w:val="15"/>
            <w:shd w:val="clear" w:color="auto" w:fill="auto"/>
            <w:vAlign w:val="center"/>
          </w:tcPr>
          <w:p w14:paraId="0AE2D139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C21BF8" w:rsidRPr="00395B6E" w14:paraId="4D7A8F58" w14:textId="77777777" w:rsidTr="00942900">
        <w:trPr>
          <w:trHeight w:val="403"/>
          <w:jc w:val="center"/>
        </w:trPr>
        <w:tc>
          <w:tcPr>
            <w:tcW w:w="1168" w:type="dxa"/>
            <w:gridSpan w:val="3"/>
            <w:vMerge/>
            <w:shd w:val="clear" w:color="auto" w:fill="auto"/>
            <w:vAlign w:val="center"/>
          </w:tcPr>
          <w:p w14:paraId="0AACE15E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shd w:val="clear" w:color="auto" w:fill="auto"/>
            <w:vAlign w:val="center"/>
          </w:tcPr>
          <w:p w14:paraId="254E8979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0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CB4E2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68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41859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16C46E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C21BF8" w:rsidRPr="00395B6E" w14:paraId="0B3E8164" w14:textId="77777777" w:rsidTr="00CF6A60">
        <w:trPr>
          <w:trHeight w:val="137"/>
          <w:jc w:val="center"/>
        </w:trPr>
        <w:tc>
          <w:tcPr>
            <w:tcW w:w="116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A0592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7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4B3BD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043AF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716B3C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6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BD4C2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8"/>
            </w:r>
          </w:p>
        </w:tc>
        <w:tc>
          <w:tcPr>
            <w:tcW w:w="10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8DE8F9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F71C5" w14:textId="0FA17838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по имеющимсяфинансо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вым средствам</w:t>
            </w:r>
            <w:r w:rsidRPr="00FE6A78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9"/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2C8031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C21BF8" w:rsidRPr="00395B6E" w14:paraId="476DB90D" w14:textId="77777777" w:rsidTr="009338A9">
        <w:trPr>
          <w:trHeight w:val="428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8588" w14:textId="5F3C541A" w:rsidR="00C21BF8" w:rsidRPr="00F31754" w:rsidRDefault="00C21BF8" w:rsidP="00C21BF8">
            <w:pPr>
              <w:pStyle w:val="Heading6"/>
              <w:ind w:left="1710" w:hanging="1710"/>
              <w:jc w:val="both"/>
              <w:rPr>
                <w:rFonts w:ascii="GHEA Grapalat" w:hAnsi="GHEA Grapalat" w:cs="Sylfaen"/>
                <w:iCs/>
                <w:color w:val="365F91"/>
                <w:sz w:val="18"/>
                <w:szCs w:val="18"/>
              </w:rPr>
            </w:pPr>
            <w:r w:rsidRPr="00942900">
              <w:rPr>
                <w:rFonts w:ascii="GHEA Grapalat" w:hAnsi="GHEA Grapalat"/>
                <w:iCs/>
                <w:sz w:val="18"/>
                <w:szCs w:val="18"/>
              </w:rPr>
              <w:t>Лот 1</w:t>
            </w:r>
            <w:r w:rsidRPr="00942900">
              <w:rPr>
                <w:rFonts w:ascii="GHEA Grapalat" w:hAnsi="GHEA Grapalat"/>
                <w:iCs/>
                <w:sz w:val="18"/>
                <w:szCs w:val="18"/>
                <w:lang w:val="en-US"/>
              </w:rPr>
              <w:t>-</w:t>
            </w:r>
            <w:r>
              <w:rPr>
                <w:rFonts w:ascii="GHEA Grapalat" w:hAnsi="GHEA Grapalat"/>
                <w:iCs/>
                <w:sz w:val="18"/>
                <w:szCs w:val="18"/>
              </w:rPr>
              <w:t>6</w:t>
            </w:r>
            <w:r w:rsidRPr="00942900">
              <w:rPr>
                <w:rFonts w:ascii="GHEA Grapalat" w:hAnsi="GHEA Grapalat"/>
                <w:iCs/>
                <w:sz w:val="18"/>
                <w:szCs w:val="18"/>
                <w:lang w:val="en-US"/>
              </w:rPr>
              <w:t xml:space="preserve"> </w:t>
            </w:r>
            <w:r w:rsidRPr="00942900">
              <w:rPr>
                <w:rFonts w:ascii="GHEA Grapalat" w:hAnsi="GHEA Grapalat"/>
                <w:iCs/>
                <w:sz w:val="18"/>
                <w:szCs w:val="18"/>
              </w:rPr>
              <w:t>«Антивирусные</w:t>
            </w:r>
            <w:r w:rsidRPr="00F31754">
              <w:rPr>
                <w:rFonts w:ascii="GHEA Grapalat" w:hAnsi="GHEA Grapalat"/>
                <w:iCs/>
                <w:sz w:val="18"/>
                <w:szCs w:val="18"/>
              </w:rPr>
              <w:t xml:space="preserve"> защитны</w:t>
            </w:r>
            <w:r>
              <w:rPr>
                <w:rFonts w:ascii="GHEA Grapalat" w:hAnsi="GHEA Grapalat"/>
                <w:iCs/>
                <w:sz w:val="18"/>
                <w:szCs w:val="18"/>
              </w:rPr>
              <w:t>е</w:t>
            </w:r>
            <w:r w:rsidRPr="00F31754">
              <w:rPr>
                <w:rFonts w:ascii="GHEA Grapalat" w:hAnsi="GHEA Grapalat"/>
                <w:iCs/>
                <w:sz w:val="18"/>
                <w:szCs w:val="18"/>
              </w:rPr>
              <w:t xml:space="preserve"> принадлежност</w:t>
            </w:r>
            <w:r>
              <w:rPr>
                <w:rFonts w:ascii="GHEA Grapalat" w:hAnsi="GHEA Grapalat"/>
                <w:iCs/>
                <w:sz w:val="18"/>
                <w:szCs w:val="18"/>
              </w:rPr>
              <w:t>и</w:t>
            </w:r>
            <w:r w:rsidRPr="00F31754">
              <w:rPr>
                <w:rFonts w:ascii="GHEA Grapalat" w:hAnsi="GHEA Grapalat"/>
                <w:iCs/>
                <w:sz w:val="18"/>
                <w:szCs w:val="18"/>
              </w:rPr>
              <w:t>»</w:t>
            </w:r>
          </w:p>
        </w:tc>
      </w:tr>
      <w:tr w:rsidR="00C21BF8" w:rsidRPr="00395B6E" w14:paraId="3FE48746" w14:textId="77777777" w:rsidTr="00CF6A60">
        <w:trPr>
          <w:trHeight w:val="381"/>
          <w:jc w:val="center"/>
        </w:trPr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1114C" w14:textId="77777777" w:rsidR="00C21BF8" w:rsidRPr="00396397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67D3" w14:textId="6A05E45B" w:rsidR="00C21BF8" w:rsidRPr="00325259" w:rsidRDefault="00C21BF8" w:rsidP="00C21BF8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325259">
              <w:rPr>
                <w:rFonts w:ascii="GHEA Grapalat" w:hAnsi="GHEA Grapalat"/>
                <w:bCs/>
                <w:sz w:val="16"/>
                <w:szCs w:val="16"/>
              </w:rPr>
              <w:t xml:space="preserve">И/П 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</w:t>
            </w:r>
            <w:r w:rsidRPr="00325259">
              <w:rPr>
                <w:rFonts w:ascii="GHEA Grapalat" w:hAnsi="GHEA Grapalat"/>
                <w:bCs/>
                <w:sz w:val="16"/>
                <w:szCs w:val="16"/>
              </w:rPr>
              <w:t>Григор Гришян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»</w:t>
            </w:r>
          </w:p>
        </w:tc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F3F9" w14:textId="6462659D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131650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8DFF" w14:textId="63A3CCB6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131650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30E6" w14:textId="1DF158BB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C96A" w14:textId="4EE5C604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A386" w14:textId="0F3E15FA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131650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387A" w14:textId="52F3DD6B" w:rsidR="00C21BF8" w:rsidRPr="00C21BF8" w:rsidRDefault="00C21BF8" w:rsidP="00C21BF8">
            <w:pPr>
              <w:widowControl w:val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131650</w:t>
            </w:r>
          </w:p>
        </w:tc>
      </w:tr>
      <w:tr w:rsidR="00C21BF8" w:rsidRPr="00395B6E" w14:paraId="720979E2" w14:textId="77777777" w:rsidTr="000B796C">
        <w:trPr>
          <w:trHeight w:val="290"/>
          <w:jc w:val="center"/>
        </w:trPr>
        <w:tc>
          <w:tcPr>
            <w:tcW w:w="2387" w:type="dxa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D2651EF" w14:textId="77777777" w:rsidR="00C21BF8" w:rsidRPr="00FE6A78" w:rsidRDefault="00C21BF8" w:rsidP="00C21BF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90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221EEF" w14:textId="77777777" w:rsidR="00C21BF8" w:rsidRPr="00FE6A78" w:rsidRDefault="00C21BF8" w:rsidP="00C21BF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FE6A78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C21BF8" w:rsidRPr="00395B6E" w14:paraId="3C5CFCAB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shd w:val="clear" w:color="auto" w:fill="99CCFF"/>
            <w:vAlign w:val="center"/>
          </w:tcPr>
          <w:p w14:paraId="7095C2BF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3B525582" w14:textId="77777777" w:rsidTr="009338A9">
        <w:trPr>
          <w:trHeight w:val="339"/>
          <w:jc w:val="center"/>
        </w:trPr>
        <w:tc>
          <w:tcPr>
            <w:tcW w:w="1129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55F985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C21BF8" w:rsidRPr="00395B6E" w14:paraId="0844BF48" w14:textId="77777777" w:rsidTr="000B796C">
        <w:trPr>
          <w:trHeight w:val="371"/>
          <w:jc w:val="center"/>
        </w:trPr>
        <w:tc>
          <w:tcPr>
            <w:tcW w:w="815" w:type="dxa"/>
            <w:gridSpan w:val="2"/>
            <w:vMerge w:val="restart"/>
            <w:shd w:val="clear" w:color="auto" w:fill="auto"/>
            <w:vAlign w:val="center"/>
          </w:tcPr>
          <w:p w14:paraId="60A72F2C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72" w:type="dxa"/>
            <w:gridSpan w:val="3"/>
            <w:vMerge w:val="restart"/>
            <w:shd w:val="clear" w:color="auto" w:fill="auto"/>
            <w:vAlign w:val="center"/>
          </w:tcPr>
          <w:p w14:paraId="08C987C0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890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97F48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C21BF8" w:rsidRPr="00395B6E" w14:paraId="7457C32D" w14:textId="77777777" w:rsidTr="000B796C">
        <w:trPr>
          <w:jc w:val="center"/>
        </w:trPr>
        <w:tc>
          <w:tcPr>
            <w:tcW w:w="81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AE3A1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7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B735A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7511B2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составления и представления конве</w:t>
            </w:r>
            <w:r w:rsidRPr="001E400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рта</w:t>
            </w:r>
          </w:p>
        </w:tc>
        <w:tc>
          <w:tcPr>
            <w:tcW w:w="91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4B6E0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</w:t>
            </w:r>
            <w:r w:rsidRPr="001E400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мых по приглашению докумен</w:t>
            </w:r>
            <w:r w:rsidRPr="001E400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5887B7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технических характерис</w:t>
            </w:r>
            <w:r w:rsidRPr="001E400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тик предложенного предмета закупки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B573D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E9E3E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799DB1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Финансовые средства</w:t>
            </w:r>
          </w:p>
        </w:tc>
        <w:tc>
          <w:tcPr>
            <w:tcW w:w="8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A38218" w14:textId="2102EB56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Техническиес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редс</w:t>
            </w:r>
          </w:p>
          <w:p w14:paraId="22C290B0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тва</w:t>
            </w:r>
          </w:p>
        </w:tc>
        <w:tc>
          <w:tcPr>
            <w:tcW w:w="7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56BBC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Трудовые ресур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сы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2BCD4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Цено</w:t>
            </w:r>
          </w:p>
          <w:p w14:paraId="3DC2C6F7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вое предложе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ние</w:t>
            </w:r>
          </w:p>
        </w:tc>
      </w:tr>
      <w:tr w:rsidR="00C21BF8" w:rsidRPr="00395B6E" w14:paraId="600817A8" w14:textId="77777777" w:rsidTr="000B796C">
        <w:trPr>
          <w:trHeight w:val="465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8032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14:paraId="7D2DD8E6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6EE7B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7D97F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FBDCB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FABA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6D36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DA0EE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D562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DBB16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1475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A1B3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5F955BAA" w14:textId="77777777" w:rsidTr="000B796C">
        <w:trPr>
          <w:trHeight w:val="344"/>
          <w:jc w:val="center"/>
        </w:trPr>
        <w:tc>
          <w:tcPr>
            <w:tcW w:w="23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807ABF" w14:textId="77777777" w:rsidR="00C21BF8" w:rsidRPr="00FE6A78" w:rsidRDefault="00C21BF8" w:rsidP="00C21BF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905" w:type="dxa"/>
            <w:gridSpan w:val="1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F1CEC0" w14:textId="77777777" w:rsidR="00C21BF8" w:rsidRPr="00FE6A78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FE6A78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C21BF8" w:rsidRPr="00395B6E" w14:paraId="02471979" w14:textId="77777777" w:rsidTr="000B796C">
        <w:trPr>
          <w:trHeight w:val="60"/>
          <w:jc w:val="center"/>
        </w:trPr>
        <w:tc>
          <w:tcPr>
            <w:tcW w:w="238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EA6045" w14:textId="77777777" w:rsidR="00C21BF8" w:rsidRPr="00FE6A78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90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7C3D43" w14:textId="77777777" w:rsidR="00C21BF8" w:rsidRPr="00FE6A78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74C6B20F" w14:textId="77777777" w:rsidTr="009338A9">
        <w:trPr>
          <w:trHeight w:val="289"/>
          <w:jc w:val="center"/>
        </w:trPr>
        <w:tc>
          <w:tcPr>
            <w:tcW w:w="1129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CA8DA2C" w14:textId="77777777" w:rsidR="00C21BF8" w:rsidRPr="00FE6A7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395B6E" w14:paraId="6A0BA98D" w14:textId="77777777" w:rsidTr="009338A9">
        <w:trPr>
          <w:trHeight w:val="346"/>
          <w:jc w:val="center"/>
        </w:trPr>
        <w:tc>
          <w:tcPr>
            <w:tcW w:w="515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A9E5C2" w14:textId="77777777" w:rsidR="00C21BF8" w:rsidRPr="00FE6A78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ых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 xml:space="preserve"> участник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ов</w:t>
            </w:r>
          </w:p>
        </w:tc>
        <w:tc>
          <w:tcPr>
            <w:tcW w:w="614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E00423" w14:textId="786E72E0" w:rsidR="00C21BF8" w:rsidRPr="00560304" w:rsidRDefault="00C362D9" w:rsidP="00C21BF8">
            <w:pPr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31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.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07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.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г.</w:t>
            </w:r>
          </w:p>
        </w:tc>
      </w:tr>
      <w:tr w:rsidR="00C21BF8" w:rsidRPr="00395B6E" w14:paraId="0734C482" w14:textId="77777777" w:rsidTr="009338A9">
        <w:trPr>
          <w:trHeight w:val="305"/>
          <w:jc w:val="center"/>
        </w:trPr>
        <w:tc>
          <w:tcPr>
            <w:tcW w:w="5151" w:type="dxa"/>
            <w:gridSpan w:val="9"/>
            <w:vMerge w:val="restart"/>
            <w:shd w:val="clear" w:color="auto" w:fill="auto"/>
            <w:vAlign w:val="center"/>
          </w:tcPr>
          <w:p w14:paraId="5C746335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273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0ED20D" w14:textId="77777777" w:rsidR="00C21BF8" w:rsidRPr="00560304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60304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4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D28D8" w14:textId="77777777" w:rsidR="00C21BF8" w:rsidRPr="00560304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60304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C21BF8" w:rsidRPr="00395B6E" w14:paraId="4BA0850F" w14:textId="77777777" w:rsidTr="009338A9">
        <w:trPr>
          <w:trHeight w:val="343"/>
          <w:jc w:val="center"/>
        </w:trPr>
        <w:tc>
          <w:tcPr>
            <w:tcW w:w="515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36135" w14:textId="77777777" w:rsidR="00C21BF8" w:rsidRPr="00FE6A78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73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94E7A7" w14:textId="77777777" w:rsidR="00C21BF8" w:rsidRPr="00560304" w:rsidRDefault="00C21BF8" w:rsidP="00C21BF8">
            <w:pPr>
              <w:jc w:val="center"/>
              <w:rPr>
                <w:rFonts w:ascii="Cambria Math" w:hAnsi="Cambria Math" w:cs="Sylfaen"/>
                <w:bCs/>
                <w:sz w:val="16"/>
                <w:szCs w:val="16"/>
                <w:lang w:val="en-US"/>
              </w:rPr>
            </w:pPr>
            <w:r w:rsidRPr="00560304">
              <w:rPr>
                <w:rFonts w:ascii="Cambria Math" w:hAnsi="Cambria Math" w:cs="Sylfae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34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7AA64" w14:textId="77777777" w:rsidR="00C21BF8" w:rsidRPr="00560304" w:rsidRDefault="00C21BF8" w:rsidP="00C21BF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560304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-</w:t>
            </w:r>
          </w:p>
        </w:tc>
      </w:tr>
      <w:tr w:rsidR="00C21BF8" w:rsidRPr="00395B6E" w14:paraId="4E354B84" w14:textId="77777777" w:rsidTr="009338A9">
        <w:trPr>
          <w:trHeight w:val="344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D7C45" w14:textId="796FCA12" w:rsidR="00C21BF8" w:rsidRPr="00560304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60304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отобранных участников о предложении относительно заключения договора </w:t>
            </w:r>
            <w:r w:rsidR="00C362D9">
              <w:rPr>
                <w:rFonts w:ascii="GHEA Grapalat" w:hAnsi="GHEA Grapalat"/>
                <w:bCs/>
                <w:sz w:val="16"/>
                <w:szCs w:val="16"/>
              </w:rPr>
              <w:t>31</w:t>
            </w:r>
            <w:r w:rsidRPr="00560304">
              <w:rPr>
                <w:rFonts w:ascii="GHEA Grapalat" w:hAnsi="GHEA Grapalat" w:cs="Sylfaen"/>
                <w:bCs/>
                <w:sz w:val="16"/>
                <w:szCs w:val="16"/>
              </w:rPr>
              <w:t>.0</w:t>
            </w:r>
            <w:r w:rsidR="00C362D9">
              <w:rPr>
                <w:rFonts w:ascii="GHEA Grapalat" w:hAnsi="GHEA Grapalat" w:cs="Sylfaen"/>
                <w:bCs/>
                <w:sz w:val="16"/>
                <w:szCs w:val="16"/>
              </w:rPr>
              <w:t>7</w:t>
            </w:r>
            <w:r w:rsidRPr="00560304">
              <w:rPr>
                <w:rFonts w:ascii="GHEA Grapalat" w:hAnsi="GHEA Grapalat" w:cs="Sylfaen"/>
                <w:bCs/>
                <w:sz w:val="16"/>
                <w:szCs w:val="16"/>
              </w:rPr>
              <w:t>.2020г.</w:t>
            </w:r>
          </w:p>
        </w:tc>
      </w:tr>
      <w:tr w:rsidR="00C21BF8" w:rsidRPr="00395B6E" w14:paraId="0B25C3AD" w14:textId="77777777" w:rsidTr="009338A9">
        <w:trPr>
          <w:trHeight w:val="231"/>
          <w:jc w:val="center"/>
        </w:trPr>
        <w:tc>
          <w:tcPr>
            <w:tcW w:w="51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EE8BB" w14:textId="548D64E1" w:rsidR="00C21BF8" w:rsidRPr="007B680D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B680D">
              <w:rPr>
                <w:rFonts w:ascii="GHEA Grapalat" w:hAnsi="GHEA Grapalat"/>
                <w:b/>
                <w:sz w:val="16"/>
                <w:szCs w:val="16"/>
              </w:rPr>
              <w:t xml:space="preserve">Дата поступления у заказчика </w:t>
            </w:r>
            <w:r w:rsidRPr="00CC416F">
              <w:rPr>
                <w:rFonts w:ascii="GHEA Grapalat" w:hAnsi="GHEA Grapalat"/>
                <w:b/>
                <w:sz w:val="16"/>
                <w:szCs w:val="16"/>
              </w:rPr>
              <w:t>догов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ора</w:t>
            </w:r>
            <w:r w:rsidRPr="00CC416F">
              <w:rPr>
                <w:rFonts w:ascii="GHEA Grapalat" w:hAnsi="GHEA Grapalat"/>
                <w:b/>
                <w:sz w:val="16"/>
                <w:szCs w:val="16"/>
              </w:rPr>
              <w:t>,  подписанн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ого</w:t>
            </w:r>
            <w:r w:rsidRPr="007B680D">
              <w:rPr>
                <w:rFonts w:ascii="GHEA Grapalat" w:hAnsi="GHEA Grapalat"/>
                <w:b/>
                <w:sz w:val="16"/>
                <w:szCs w:val="16"/>
              </w:rPr>
              <w:t xml:space="preserve"> отобранным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и</w:t>
            </w:r>
            <w:r w:rsidRPr="007B680D">
              <w:rPr>
                <w:rFonts w:ascii="GHEA Grapalat" w:hAnsi="GHEA Grapalat"/>
                <w:b/>
                <w:sz w:val="16"/>
                <w:szCs w:val="16"/>
              </w:rPr>
              <w:t xml:space="preserve"> участник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</w:t>
            </w:r>
            <w:r w:rsidRPr="007B680D">
              <w:rPr>
                <w:rFonts w:ascii="GHEA Grapalat" w:hAnsi="GHEA Grapalat"/>
                <w:b/>
                <w:sz w:val="16"/>
                <w:szCs w:val="16"/>
              </w:rPr>
              <w:t>м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и</w:t>
            </w: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FB7" w14:textId="1C9B174C" w:rsidR="00C21BF8" w:rsidRPr="00560304" w:rsidRDefault="00C362D9" w:rsidP="00C21BF8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</w:rPr>
              <w:t>31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.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0</w:t>
            </w:r>
            <w:r>
              <w:rPr>
                <w:rFonts w:ascii="GHEA Grapalat" w:hAnsi="GHEA Grapalat" w:cs="Sylfaen"/>
                <w:bCs/>
                <w:sz w:val="16"/>
                <w:szCs w:val="16"/>
              </w:rPr>
              <w:t>7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.20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г</w:t>
            </w:r>
            <w:r w:rsidR="009045CE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.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 xml:space="preserve"> </w:t>
            </w:r>
          </w:p>
        </w:tc>
      </w:tr>
      <w:tr w:rsidR="00C21BF8" w:rsidRPr="00395B6E" w14:paraId="55D8D905" w14:textId="77777777" w:rsidTr="009338A9">
        <w:trPr>
          <w:trHeight w:val="344"/>
          <w:jc w:val="center"/>
        </w:trPr>
        <w:tc>
          <w:tcPr>
            <w:tcW w:w="51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6D0F" w14:textId="43AD8322" w:rsidR="00C21BF8" w:rsidRPr="00FE6A78" w:rsidRDefault="00C21BF8" w:rsidP="00C21BF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E6A78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a </w:t>
            </w:r>
            <w:r w:rsidRPr="00FE6A78">
              <w:rPr>
                <w:rFonts w:ascii="GHEA Grapalat" w:hAnsi="GHEA Grapalat"/>
                <w:b/>
                <w:sz w:val="16"/>
                <w:szCs w:val="16"/>
              </w:rPr>
              <w:t>заказчиком</w:t>
            </w: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4AE8B" w14:textId="29BD50D5" w:rsidR="00C21BF8" w:rsidRPr="009045CE" w:rsidRDefault="00113AEA" w:rsidP="00C21BF8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03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.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0</w:t>
            </w: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8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.20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20</w:t>
            </w:r>
            <w:r w:rsidR="00C21BF8" w:rsidRPr="00560304">
              <w:rPr>
                <w:rFonts w:ascii="GHEA Grapalat" w:hAnsi="GHEA Grapalat" w:cs="Sylfaen"/>
                <w:bCs/>
                <w:sz w:val="16"/>
                <w:szCs w:val="16"/>
              </w:rPr>
              <w:t>г</w:t>
            </w:r>
            <w:r w:rsidR="009045CE">
              <w:rPr>
                <w:rFonts w:ascii="GHEA Grapalat" w:hAnsi="GHEA Grapalat" w:cs="Sylfaen"/>
                <w:bCs/>
                <w:sz w:val="16"/>
                <w:szCs w:val="16"/>
                <w:lang w:val="en-US"/>
              </w:rPr>
              <w:t>.</w:t>
            </w:r>
          </w:p>
        </w:tc>
      </w:tr>
      <w:tr w:rsidR="00C21BF8" w:rsidRPr="00395B6E" w14:paraId="5C54DCE8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B0A7C70" w14:textId="77777777" w:rsidR="00C21BF8" w:rsidRPr="00395B6E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21BF8" w:rsidRPr="00395B6E" w14:paraId="5D907DBA" w14:textId="77777777" w:rsidTr="000B796C">
        <w:trPr>
          <w:trHeight w:val="303"/>
          <w:jc w:val="center"/>
        </w:trPr>
        <w:tc>
          <w:tcPr>
            <w:tcW w:w="8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92D0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C09EE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9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DD88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C21BF8" w:rsidRPr="00395B6E" w14:paraId="771E6986" w14:textId="77777777" w:rsidTr="000B796C">
        <w:trPr>
          <w:trHeight w:val="265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21D0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E8D9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C730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6E07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EA77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D509" w14:textId="7AC55B00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Раз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800DA0">
              <w:rPr>
                <w:rFonts w:ascii="GHEA Grapalat" w:hAnsi="GHEA Grapalat"/>
                <w:b/>
                <w:sz w:val="16"/>
                <w:szCs w:val="16"/>
              </w:rPr>
              <w:t>мер предоплаты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9322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C21BF8" w:rsidRPr="00395B6E" w14:paraId="26D3345F" w14:textId="77777777" w:rsidTr="000B796C">
        <w:trPr>
          <w:trHeight w:val="295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2247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ED83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8DC2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53D25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7D0D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50F93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488D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C21BF8" w:rsidRPr="00395B6E" w14:paraId="390D754F" w14:textId="77777777" w:rsidTr="000B796C">
        <w:trPr>
          <w:trHeight w:val="263"/>
          <w:jc w:val="center"/>
        </w:trPr>
        <w:tc>
          <w:tcPr>
            <w:tcW w:w="8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F09D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712E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C9C1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B500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8A35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D87E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06F6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ACCA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C21BF8" w:rsidRPr="00395B6E" w14:paraId="04ADCEF4" w14:textId="77777777" w:rsidTr="000B796C">
        <w:trPr>
          <w:trHeight w:val="263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2CD1" w14:textId="2BC64048" w:rsidR="00C21BF8" w:rsidRPr="00113AEA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1D9B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113AE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227634F4" w14:textId="6A8C4DCB" w:rsidR="00C21BF8" w:rsidRPr="00CA1D9B" w:rsidRDefault="00C21BF8" w:rsidP="00C21BF8">
            <w:pPr>
              <w:pStyle w:val="BodyText2"/>
              <w:spacing w:line="276" w:lineRule="auto"/>
              <w:jc w:val="center"/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</w:pPr>
            <w:r w:rsidRPr="00325259">
              <w:rPr>
                <w:rFonts w:ascii="GHEA Grapalat" w:hAnsi="GHEA Grapalat"/>
                <w:bCs/>
                <w:sz w:val="16"/>
                <w:szCs w:val="16"/>
              </w:rPr>
              <w:t xml:space="preserve">И/П 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</w:t>
            </w:r>
            <w:r w:rsidRPr="00325259">
              <w:rPr>
                <w:rFonts w:ascii="GHEA Grapalat" w:hAnsi="GHEA Grapalat"/>
                <w:bCs/>
                <w:sz w:val="16"/>
                <w:szCs w:val="16"/>
              </w:rPr>
              <w:t>Григор Гришян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»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F89D" w14:textId="14C58BB5" w:rsidR="00113AEA" w:rsidRPr="00113AEA" w:rsidRDefault="00113AEA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3AEA">
              <w:rPr>
                <w:rFonts w:ascii="GHEA Grapalat" w:hAnsi="GHEA Grapalat"/>
                <w:sz w:val="16"/>
                <w:szCs w:val="16"/>
              </w:rPr>
              <w:t>счёт-фактур</w:t>
            </w:r>
            <w:r w:rsidR="009045CE">
              <w:rPr>
                <w:rFonts w:ascii="GHEA Grapalat" w:hAnsi="GHEA Grapalat"/>
                <w:sz w:val="16"/>
                <w:szCs w:val="16"/>
              </w:rPr>
              <w:t>а</w:t>
            </w:r>
            <w:r w:rsidRPr="00113AE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2BDA451D" w14:textId="2CA2E37D" w:rsidR="00C21BF8" w:rsidRPr="00CA1D9B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13AEA">
              <w:rPr>
                <w:rFonts w:ascii="GHEA Grapalat" w:hAnsi="GHEA Grapalat"/>
                <w:sz w:val="16"/>
                <w:szCs w:val="16"/>
              </w:rPr>
              <w:t>№</w:t>
            </w:r>
            <w:r w:rsidRPr="00113AEA">
              <w:rPr>
                <w:rFonts w:ascii="GHEA Grapalat" w:hAnsi="GHEA Grapalat"/>
                <w:sz w:val="16"/>
                <w:szCs w:val="16"/>
                <w:lang w:val="hy-AM"/>
              </w:rPr>
              <w:t xml:space="preserve"> Բ</w:t>
            </w:r>
            <w:r w:rsidR="007F57D5" w:rsidRPr="00113AEA">
              <w:rPr>
                <w:rFonts w:ascii="GHEA Grapalat" w:hAnsi="GHEA Grapalat"/>
                <w:sz w:val="16"/>
                <w:szCs w:val="16"/>
              </w:rPr>
              <w:t>9833802112</w:t>
            </w:r>
            <w:r w:rsidRPr="00FB625F">
              <w:rPr>
                <w:rFonts w:ascii="GHEA Grapalat" w:hAnsi="GHEA Grapalat"/>
                <w:sz w:val="20"/>
              </w:rPr>
              <w:t xml:space="preserve">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4685" w14:textId="56147C00" w:rsidR="00C21BF8" w:rsidRPr="00560304" w:rsidRDefault="00113AEA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  <w:r w:rsidR="00C21BF8" w:rsidRPr="00560304">
              <w:rPr>
                <w:rFonts w:ascii="GHEA Grapalat" w:hAnsi="GHEA Grapalat"/>
                <w:sz w:val="16"/>
                <w:szCs w:val="16"/>
              </w:rPr>
              <w:t>.0</w:t>
            </w:r>
            <w:r w:rsidR="009045CE">
              <w:rPr>
                <w:rFonts w:ascii="GHEA Grapalat" w:hAnsi="GHEA Grapalat"/>
                <w:sz w:val="16"/>
                <w:szCs w:val="16"/>
                <w:lang w:val="en-US"/>
              </w:rPr>
              <w:t>8</w:t>
            </w:r>
            <w:r w:rsidR="00C21BF8" w:rsidRPr="00560304">
              <w:rPr>
                <w:rFonts w:ascii="GHEA Grapalat" w:hAnsi="GHEA Grapalat"/>
                <w:sz w:val="16"/>
                <w:szCs w:val="16"/>
              </w:rPr>
              <w:t>.20</w:t>
            </w:r>
            <w:r w:rsidR="00C21BF8" w:rsidRPr="00560304">
              <w:rPr>
                <w:rFonts w:ascii="GHEA Grapalat" w:hAnsi="GHEA Grapalat"/>
                <w:sz w:val="16"/>
                <w:szCs w:val="16"/>
                <w:lang w:val="en-US"/>
              </w:rPr>
              <w:t>20</w:t>
            </w:r>
            <w:r w:rsidR="00C21BF8" w:rsidRPr="00560304">
              <w:rPr>
                <w:rFonts w:ascii="GHEA Grapalat" w:hAnsi="GHEA Grapalat"/>
                <w:sz w:val="16"/>
                <w:szCs w:val="16"/>
              </w:rPr>
              <w:t>г.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461E" w14:textId="20D68291" w:rsidR="00C21BF8" w:rsidRPr="00560304" w:rsidRDefault="007F57D5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14</w:t>
            </w:r>
            <w:r w:rsidR="00C21BF8" w:rsidRPr="00560304">
              <w:rPr>
                <w:rFonts w:ascii="GHEA Grapalat" w:hAnsi="GHEA Grapalat" w:cs="Sylfaen"/>
                <w:sz w:val="16"/>
                <w:szCs w:val="16"/>
                <w:lang w:val="en-US"/>
              </w:rPr>
              <w:t>.0</w:t>
            </w:r>
            <w:r w:rsidR="00C362D9">
              <w:rPr>
                <w:rFonts w:ascii="GHEA Grapalat" w:hAnsi="GHEA Grapalat" w:cs="Sylfaen"/>
                <w:sz w:val="16"/>
                <w:szCs w:val="16"/>
              </w:rPr>
              <w:t>8</w:t>
            </w:r>
            <w:r w:rsidR="00C21BF8" w:rsidRPr="00560304">
              <w:rPr>
                <w:rFonts w:ascii="GHEA Grapalat" w:hAnsi="GHEA Grapalat" w:cs="Sylfaen"/>
                <w:sz w:val="16"/>
                <w:szCs w:val="16"/>
                <w:lang w:val="en-US"/>
              </w:rPr>
              <w:t>.2020г.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EB2A9" w14:textId="77777777" w:rsidR="00C21BF8" w:rsidRPr="00CA1D9B" w:rsidRDefault="00C21BF8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1D9B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B4FE" w14:textId="55A5EFA1" w:rsidR="00C21BF8" w:rsidRPr="006F5DC4" w:rsidRDefault="00C362D9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131650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4593" w14:textId="134E17D9" w:rsidR="00C21BF8" w:rsidRPr="006F5DC4" w:rsidRDefault="00C362D9" w:rsidP="00C21BF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131650</w:t>
            </w:r>
          </w:p>
        </w:tc>
      </w:tr>
      <w:tr w:rsidR="00C21BF8" w:rsidRPr="00395B6E" w14:paraId="543EE573" w14:textId="77777777" w:rsidTr="009338A9">
        <w:trPr>
          <w:trHeight w:val="403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BE8B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Наименование и адрес отобранного участника (отобранных участников)</w:t>
            </w:r>
          </w:p>
        </w:tc>
      </w:tr>
      <w:tr w:rsidR="00C21BF8" w:rsidRPr="00395B6E" w14:paraId="158ABD92" w14:textId="77777777" w:rsidTr="000B796C">
        <w:trPr>
          <w:trHeight w:val="703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5442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1588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ED07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1197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A4FF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DFE" w14:textId="77777777" w:rsidR="00C21BF8" w:rsidRPr="00800DA0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УНН/ Номер и серия паспорта</w:t>
            </w:r>
          </w:p>
        </w:tc>
      </w:tr>
      <w:tr w:rsidR="00C21BF8" w:rsidRPr="00395B6E" w14:paraId="696C335C" w14:textId="77777777" w:rsidTr="000B796C">
        <w:trPr>
          <w:trHeight w:val="703"/>
          <w:jc w:val="center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4AC8" w14:textId="6F3FD230" w:rsidR="00C21BF8" w:rsidRPr="00113AEA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1D9B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</w:t>
            </w:r>
            <w:r w:rsidR="00113AE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1572" w:type="dxa"/>
            <w:gridSpan w:val="3"/>
            <w:shd w:val="clear" w:color="auto" w:fill="auto"/>
            <w:vAlign w:val="center"/>
          </w:tcPr>
          <w:p w14:paraId="751C8BBB" w14:textId="542D357A" w:rsidR="00C21BF8" w:rsidRPr="00345832" w:rsidRDefault="00C21BF8" w:rsidP="00C21BF8">
            <w:pPr>
              <w:pStyle w:val="BodyText2"/>
              <w:spacing w:line="276" w:lineRule="auto"/>
              <w:jc w:val="center"/>
              <w:rPr>
                <w:rFonts w:ascii="GHEA Grapalat" w:eastAsia="Arial Unicode MS" w:hAnsi="GHEA Grapalat" w:cs="Sylfaen"/>
                <w:sz w:val="16"/>
                <w:szCs w:val="16"/>
                <w:lang w:val="hy-AM"/>
              </w:rPr>
            </w:pPr>
            <w:r w:rsidRPr="00325259">
              <w:rPr>
                <w:rFonts w:ascii="GHEA Grapalat" w:hAnsi="GHEA Grapalat"/>
                <w:bCs/>
                <w:sz w:val="16"/>
                <w:szCs w:val="16"/>
              </w:rPr>
              <w:t xml:space="preserve">И/П 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«</w:t>
            </w:r>
            <w:r w:rsidRPr="00325259">
              <w:rPr>
                <w:rFonts w:ascii="GHEA Grapalat" w:hAnsi="GHEA Grapalat"/>
                <w:bCs/>
                <w:sz w:val="16"/>
                <w:szCs w:val="16"/>
              </w:rPr>
              <w:t>Григор Гришян</w:t>
            </w:r>
            <w:r w:rsidRPr="00325259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»</w:t>
            </w:r>
          </w:p>
        </w:tc>
        <w:tc>
          <w:tcPr>
            <w:tcW w:w="2764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298429" w14:textId="35C44750" w:rsidR="00C21BF8" w:rsidRPr="003F0E02" w:rsidRDefault="00C21BF8" w:rsidP="00C21BF8">
            <w:pPr>
              <w:pStyle w:val="ListParagraph"/>
              <w:spacing w:line="240" w:lineRule="auto"/>
              <w:ind w:left="0" w:firstLine="0"/>
              <w:rPr>
                <w:rFonts w:ascii="GHEA Grapalat" w:eastAsia="MS Mincho" w:hAnsi="GHEA Grapalat" w:cs="Courier New"/>
                <w:sz w:val="16"/>
                <w:szCs w:val="16"/>
              </w:rPr>
            </w:pP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>г.Ереван</w:t>
            </w:r>
            <w:r w:rsidRPr="00B32623">
              <w:rPr>
                <w:rFonts w:ascii="GHEA Grapalat" w:eastAsia="MS Mincho" w:hAnsi="GHEA Grapalat" w:cs="Courier New"/>
                <w:sz w:val="16"/>
                <w:szCs w:val="16"/>
                <w:lang w:val="hy-AM"/>
              </w:rPr>
              <w:t>,</w:t>
            </w:r>
            <w:r>
              <w:rPr>
                <w:rFonts w:ascii="GHEA Grapalat" w:eastAsia="MS Mincho" w:hAnsi="GHEA Grapalat" w:cs="Courier New"/>
                <w:sz w:val="16"/>
                <w:szCs w:val="16"/>
              </w:rPr>
              <w:t xml:space="preserve"> </w:t>
            </w: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>ул.</w:t>
            </w:r>
            <w:r>
              <w:rPr>
                <w:rFonts w:ascii="GHEA Grapalat" w:eastAsia="MS Mincho" w:hAnsi="GHEA Grapalat" w:cs="Courier New"/>
                <w:sz w:val="16"/>
                <w:szCs w:val="16"/>
              </w:rPr>
              <w:t xml:space="preserve"> Сундукяна 9</w:t>
            </w: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 xml:space="preserve">, </w:t>
            </w:r>
          </w:p>
          <w:p w14:paraId="4AC00338" w14:textId="798D4E08" w:rsidR="00C21BF8" w:rsidRPr="00B32623" w:rsidRDefault="00C21BF8" w:rsidP="00C21BF8">
            <w:pPr>
              <w:pStyle w:val="ListParagraph"/>
              <w:spacing w:line="240" w:lineRule="auto"/>
              <w:ind w:left="0" w:firstLine="0"/>
              <w:rPr>
                <w:rFonts w:ascii="GHEA Grapalat" w:hAnsi="GHEA Grapalat" w:cs="Arial"/>
                <w:b/>
                <w:noProof/>
                <w:color w:val="000000"/>
                <w:sz w:val="16"/>
                <w:szCs w:val="16"/>
                <w:lang w:val="hy-AM"/>
              </w:rPr>
            </w:pP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>тел.</w:t>
            </w:r>
            <w:r w:rsidR="009045CE">
              <w:rPr>
                <w:rFonts w:ascii="GHEA Grapalat" w:eastAsia="MS Mincho" w:hAnsi="GHEA Grapalat" w:cs="Courier New"/>
                <w:sz w:val="16"/>
                <w:szCs w:val="16"/>
              </w:rPr>
              <w:t xml:space="preserve"> </w:t>
            </w: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>(</w:t>
            </w:r>
            <w:r>
              <w:rPr>
                <w:rFonts w:ascii="GHEA Grapalat" w:eastAsia="MS Mincho" w:hAnsi="GHEA Grapalat" w:cs="Courier New"/>
                <w:sz w:val="16"/>
                <w:szCs w:val="16"/>
              </w:rPr>
              <w:t>010</w:t>
            </w:r>
            <w:r w:rsidRPr="00B32623">
              <w:rPr>
                <w:rFonts w:ascii="GHEA Grapalat" w:eastAsia="MS Mincho" w:hAnsi="GHEA Grapalat" w:cs="Courier New"/>
                <w:sz w:val="16"/>
                <w:szCs w:val="16"/>
              </w:rPr>
              <w:t>)</w:t>
            </w:r>
            <w:r>
              <w:rPr>
                <w:rFonts w:ascii="GHEA Grapalat" w:eastAsia="MS Mincho" w:hAnsi="GHEA Grapalat" w:cs="Courier New"/>
                <w:sz w:val="16"/>
                <w:szCs w:val="16"/>
              </w:rPr>
              <w:t xml:space="preserve"> 266893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484B84" w14:textId="1636F106" w:rsidR="00C21BF8" w:rsidRPr="00661176" w:rsidRDefault="00C21BF8" w:rsidP="00C21BF8">
            <w:pPr>
              <w:pStyle w:val="ListParagraph"/>
              <w:spacing w:line="240" w:lineRule="auto"/>
              <w:ind w:left="0" w:firstLine="0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grigor.grishyan@mail.ru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785EE6E" w14:textId="11939DF3" w:rsidR="00C21BF8" w:rsidRPr="00560304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737BE1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N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1510035276200100    ОАО «Араратбанк»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18C5E1" w14:textId="1D96B67D" w:rsidR="00C21BF8" w:rsidRPr="00661176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r w:rsidRPr="00737BE1">
              <w:rPr>
                <w:rFonts w:ascii="GHEA Grapalat" w:hAnsi="GHEA Grapalat"/>
                <w:bCs/>
                <w:sz w:val="16"/>
                <w:szCs w:val="16"/>
              </w:rPr>
              <w:t>УНН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  <w:lang w:val="en-US"/>
              </w:rPr>
              <w:t>35031543</w:t>
            </w:r>
          </w:p>
        </w:tc>
      </w:tr>
      <w:tr w:rsidR="00C21BF8" w:rsidRPr="00395B6E" w14:paraId="21561FF4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76FB3C8A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F4E7E75" w14:textId="77777777" w:rsidR="00C21BF8" w:rsidRPr="00395B6E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21BF8" w:rsidRPr="00395B6E" w14:paraId="3B85AE9C" w14:textId="77777777" w:rsidTr="000B796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88"/>
          <w:jc w:val="center"/>
        </w:trPr>
        <w:tc>
          <w:tcPr>
            <w:tcW w:w="23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49821" w14:textId="77777777" w:rsidR="00C21BF8" w:rsidRPr="00395B6E" w:rsidRDefault="00C21BF8" w:rsidP="00C21BF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90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CDE37" w14:textId="77777777" w:rsidR="00C21BF8" w:rsidRPr="00395B6E" w:rsidRDefault="00C21BF8" w:rsidP="00C21BF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21BF8" w:rsidRPr="00395B6E" w14:paraId="10B7AFA5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887ADB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8DDD16B" w14:textId="77777777" w:rsidR="00C21BF8" w:rsidRPr="00395B6E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21BF8" w:rsidRPr="00800DA0" w14:paraId="7B766371" w14:textId="77777777" w:rsidTr="000B796C">
        <w:trPr>
          <w:trHeight w:val="475"/>
          <w:jc w:val="center"/>
        </w:trPr>
        <w:tc>
          <w:tcPr>
            <w:tcW w:w="2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0223" w14:textId="77777777" w:rsidR="00C21BF8" w:rsidRPr="00800DA0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0F791" w14:textId="77777777" w:rsidR="00C21BF8" w:rsidRPr="00800DA0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1BF8" w:rsidRPr="00800DA0" w14:paraId="54B33F1D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</w:tcBorders>
            <w:shd w:val="clear" w:color="auto" w:fill="99CCFF"/>
            <w:vAlign w:val="center"/>
          </w:tcPr>
          <w:p w14:paraId="07D1EA3A" w14:textId="77777777" w:rsidR="00C21BF8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14:paraId="1B13766F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800DA0" w14:paraId="3E1FB539" w14:textId="77777777" w:rsidTr="000B796C">
        <w:trPr>
          <w:trHeight w:val="427"/>
          <w:jc w:val="center"/>
        </w:trPr>
        <w:tc>
          <w:tcPr>
            <w:tcW w:w="238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891D9D" w14:textId="77777777" w:rsidR="00C21BF8" w:rsidRPr="00800DA0" w:rsidRDefault="00C21BF8" w:rsidP="00C21BF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0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420752" w14:textId="77777777" w:rsidR="00C21BF8" w:rsidRPr="00800DA0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1BF8" w:rsidRPr="00800DA0" w14:paraId="57F4ECA9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1781CC7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800DA0" w14:paraId="1A83DBD3" w14:textId="77777777" w:rsidTr="000B796C">
        <w:trPr>
          <w:trHeight w:val="427"/>
          <w:jc w:val="center"/>
        </w:trPr>
        <w:tc>
          <w:tcPr>
            <w:tcW w:w="238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7FE96" w14:textId="77777777" w:rsidR="00C21BF8" w:rsidRPr="00800DA0" w:rsidRDefault="00C21BF8" w:rsidP="00C21BF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0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5EAF9D" w14:textId="77777777" w:rsidR="00C21BF8" w:rsidRPr="00800DA0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1BF8" w:rsidRPr="00800DA0" w14:paraId="2050A0D9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shd w:val="clear" w:color="auto" w:fill="99CCFF"/>
            <w:vAlign w:val="center"/>
          </w:tcPr>
          <w:p w14:paraId="4F94F38F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800DA0" w14:paraId="2AA3566A" w14:textId="77777777" w:rsidTr="000B796C">
        <w:trPr>
          <w:trHeight w:val="427"/>
          <w:jc w:val="center"/>
        </w:trPr>
        <w:tc>
          <w:tcPr>
            <w:tcW w:w="238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76DE3" w14:textId="77777777" w:rsidR="00C21BF8" w:rsidRPr="00800DA0" w:rsidRDefault="00C21BF8" w:rsidP="00C21BF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00DA0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90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7F7B1F" w14:textId="77777777" w:rsidR="00C21BF8" w:rsidRPr="00800DA0" w:rsidRDefault="00C21BF8" w:rsidP="00C21BF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C21BF8" w:rsidRPr="00800DA0" w14:paraId="70605A55" w14:textId="77777777" w:rsidTr="009338A9">
        <w:trPr>
          <w:trHeight w:val="288"/>
          <w:jc w:val="center"/>
        </w:trPr>
        <w:tc>
          <w:tcPr>
            <w:tcW w:w="11292" w:type="dxa"/>
            <w:gridSpan w:val="21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736E79D" w14:textId="77777777" w:rsidR="00C21BF8" w:rsidRPr="00800DA0" w:rsidRDefault="00C21BF8" w:rsidP="00C2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C21BF8" w:rsidRPr="00800DA0" w14:paraId="48AA54B9" w14:textId="77777777" w:rsidTr="009338A9">
        <w:trPr>
          <w:trHeight w:val="380"/>
          <w:jc w:val="center"/>
        </w:trPr>
        <w:tc>
          <w:tcPr>
            <w:tcW w:w="1129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66916" w14:textId="77777777" w:rsidR="00C21BF8" w:rsidRPr="002303C4" w:rsidRDefault="00C21BF8" w:rsidP="00C21BF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03C4">
              <w:rPr>
                <w:rFonts w:ascii="GHEA Grapalat" w:hAnsi="GHEA Grapalat"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21BF8" w:rsidRPr="00800DA0" w14:paraId="1F86264D" w14:textId="77777777" w:rsidTr="00CF6A60">
        <w:trPr>
          <w:trHeight w:val="415"/>
          <w:jc w:val="center"/>
        </w:trPr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0DFB" w14:textId="77777777" w:rsidR="00C21BF8" w:rsidRPr="002303C4" w:rsidRDefault="00C21BF8" w:rsidP="00C21BF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03C4">
              <w:rPr>
                <w:rFonts w:ascii="GHEA Grapalat" w:hAnsi="GHEA Grapalat"/>
                <w:sz w:val="16"/>
                <w:szCs w:val="16"/>
              </w:rPr>
              <w:t>Имя, Фамилия</w:t>
            </w:r>
          </w:p>
        </w:tc>
        <w:tc>
          <w:tcPr>
            <w:tcW w:w="3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28AD" w14:textId="77777777" w:rsidR="00C21BF8" w:rsidRPr="002303C4" w:rsidRDefault="00C21BF8" w:rsidP="00C21BF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03C4">
              <w:rPr>
                <w:rFonts w:ascii="GHEA Grapalat" w:hAnsi="GHEA Grapalat"/>
                <w:sz w:val="16"/>
                <w:szCs w:val="16"/>
              </w:rPr>
              <w:t>Телефон</w:t>
            </w:r>
          </w:p>
        </w:tc>
        <w:tc>
          <w:tcPr>
            <w:tcW w:w="4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7487" w14:textId="77777777" w:rsidR="00C21BF8" w:rsidRPr="002303C4" w:rsidRDefault="00C21BF8" w:rsidP="00C21BF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03C4">
              <w:rPr>
                <w:rFonts w:ascii="GHEA Grapalat" w:hAnsi="GHEA Grapalat"/>
                <w:sz w:val="16"/>
                <w:szCs w:val="16"/>
              </w:rPr>
              <w:t>Адрес эл. почты</w:t>
            </w:r>
          </w:p>
        </w:tc>
      </w:tr>
      <w:tr w:rsidR="00C21BF8" w:rsidRPr="00800DA0" w14:paraId="2F3DE991" w14:textId="77777777" w:rsidTr="00CF6A60">
        <w:trPr>
          <w:trHeight w:val="563"/>
          <w:jc w:val="center"/>
        </w:trPr>
        <w:tc>
          <w:tcPr>
            <w:tcW w:w="3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27D8" w14:textId="77777777" w:rsidR="00C21BF8" w:rsidRPr="002303C4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2303C4">
              <w:rPr>
                <w:rFonts w:ascii="GHEA Grapalat" w:hAnsi="GHEA Grapalat"/>
                <w:bCs/>
                <w:sz w:val="16"/>
                <w:szCs w:val="16"/>
              </w:rPr>
              <w:t>Анна  Мнацаканян</w:t>
            </w:r>
          </w:p>
        </w:tc>
        <w:tc>
          <w:tcPr>
            <w:tcW w:w="3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D7B70" w14:textId="3CF77A59" w:rsidR="00C21BF8" w:rsidRPr="002303C4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bookmarkStart w:id="7" w:name="_Hlk5011321"/>
            <w:r w:rsidRPr="002303C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58-27-91 </w:t>
            </w:r>
            <w:r w:rsidRPr="002303C4">
              <w:rPr>
                <w:rFonts w:ascii="GHEA Grapalat" w:hAnsi="GHEA Grapalat"/>
                <w:bCs/>
                <w:sz w:val="16"/>
                <w:szCs w:val="16"/>
              </w:rPr>
              <w:t xml:space="preserve">(внутренний </w:t>
            </w:r>
            <w:r w:rsidRPr="002303C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26</w:t>
            </w:r>
            <w:r w:rsidRPr="002303C4">
              <w:rPr>
                <w:rFonts w:ascii="GHEA Grapalat" w:hAnsi="GHEA Grapalat"/>
                <w:bCs/>
                <w:sz w:val="16"/>
                <w:szCs w:val="16"/>
              </w:rPr>
              <w:t>)</w:t>
            </w:r>
            <w:bookmarkEnd w:id="7"/>
          </w:p>
        </w:tc>
        <w:tc>
          <w:tcPr>
            <w:tcW w:w="4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35CE" w14:textId="77777777" w:rsidR="00C21BF8" w:rsidRPr="002303C4" w:rsidRDefault="00C21BF8" w:rsidP="00C21BF8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bookmarkStart w:id="8" w:name="_Hlk5011368"/>
            <w:r w:rsidRPr="002303C4">
              <w:rPr>
                <w:rFonts w:ascii="GHEA Grapalat" w:hAnsi="GHEA Grapalat"/>
                <w:bCs/>
                <w:sz w:val="16"/>
                <w:szCs w:val="16"/>
              </w:rPr>
              <w:t>anna@setcenter.am</w:t>
            </w:r>
            <w:bookmarkEnd w:id="8"/>
          </w:p>
        </w:tc>
      </w:tr>
    </w:tbl>
    <w:p w14:paraId="75362F52" w14:textId="77777777" w:rsidR="00BA5C97" w:rsidRPr="00800DA0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</w:rPr>
      </w:pPr>
    </w:p>
    <w:p w14:paraId="3AC26037" w14:textId="77777777" w:rsidR="000542B2" w:rsidRDefault="000542B2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p w14:paraId="4DF1E889" w14:textId="77777777" w:rsidR="000542B2" w:rsidRDefault="000542B2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p w14:paraId="68A97FDE" w14:textId="77777777" w:rsidR="000542B2" w:rsidRDefault="000542B2" w:rsidP="009045CE">
      <w:pPr>
        <w:spacing w:after="240"/>
        <w:jc w:val="both"/>
        <w:rPr>
          <w:rFonts w:ascii="GHEA Grapalat" w:hAnsi="GHEA Grapalat"/>
          <w:sz w:val="20"/>
        </w:rPr>
      </w:pPr>
    </w:p>
    <w:p w14:paraId="499B4981" w14:textId="69A1ECB2" w:rsidR="00371957" w:rsidRPr="009045CE" w:rsidRDefault="00BA5C97" w:rsidP="00BA5C97">
      <w:pPr>
        <w:spacing w:after="240"/>
        <w:ind w:firstLine="709"/>
        <w:jc w:val="both"/>
        <w:rPr>
          <w:rFonts w:ascii="GHEA Grapalat" w:hAnsi="GHEA Grapalat"/>
          <w:b/>
          <w:bCs/>
          <w:szCs w:val="24"/>
          <w:lang w:val="en-US"/>
        </w:rPr>
      </w:pPr>
      <w:r w:rsidRPr="009045CE">
        <w:rPr>
          <w:rFonts w:ascii="GHEA Grapalat" w:hAnsi="GHEA Grapalat"/>
          <w:b/>
          <w:bCs/>
          <w:sz w:val="22"/>
          <w:szCs w:val="22"/>
        </w:rPr>
        <w:t>Заказчик</w:t>
      </w:r>
      <w:r w:rsidR="00492295" w:rsidRPr="009045CE">
        <w:rPr>
          <w:rFonts w:ascii="GHEA Grapalat" w:hAnsi="GHEA Grapalat" w:cs="Sylfaen"/>
          <w:b/>
          <w:bCs/>
          <w:sz w:val="22"/>
          <w:szCs w:val="22"/>
        </w:rPr>
        <w:t xml:space="preserve"> ЗАО </w:t>
      </w:r>
      <w:r w:rsidR="00492295" w:rsidRPr="009045CE">
        <w:rPr>
          <w:rFonts w:ascii="GHEA Grapalat" w:hAnsi="GHEA Grapalat"/>
          <w:b/>
          <w:bCs/>
          <w:sz w:val="22"/>
          <w:szCs w:val="22"/>
        </w:rPr>
        <w:t>«Расчетный Центр»</w:t>
      </w:r>
      <w:r w:rsidR="00552684" w:rsidRPr="009045CE">
        <w:rPr>
          <w:rFonts w:ascii="GHEA Grapalat" w:hAnsi="GHEA Grapalat"/>
          <w:b/>
          <w:bCs/>
          <w:szCs w:val="24"/>
          <w:lang w:val="en-US"/>
        </w:rPr>
        <w:t xml:space="preserve"> </w:t>
      </w:r>
    </w:p>
    <w:sectPr w:rsidR="00371957" w:rsidRPr="009045CE" w:rsidSect="00C21BF8">
      <w:footerReference w:type="even" r:id="rId8"/>
      <w:footerReference w:type="default" r:id="rId9"/>
      <w:pgSz w:w="11906" w:h="16838"/>
      <w:pgMar w:top="142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97363" w14:textId="77777777" w:rsidR="00DA3651" w:rsidRDefault="00DA3651">
      <w:r>
        <w:separator/>
      </w:r>
    </w:p>
  </w:endnote>
  <w:endnote w:type="continuationSeparator" w:id="0">
    <w:p w14:paraId="6B7F5560" w14:textId="77777777" w:rsidR="00DA3651" w:rsidRDefault="00DA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CFDBC" w14:textId="77777777" w:rsidR="006174E0" w:rsidRDefault="008F35F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174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EC182" w14:textId="77777777" w:rsidR="006174E0" w:rsidRDefault="006174E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3EF1" w14:textId="77777777" w:rsidR="006174E0" w:rsidRPr="008257B0" w:rsidRDefault="006174E0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31833" w14:textId="77777777" w:rsidR="00DA3651" w:rsidRDefault="00DA3651">
      <w:r>
        <w:separator/>
      </w:r>
    </w:p>
  </w:footnote>
  <w:footnote w:type="continuationSeparator" w:id="0">
    <w:p w14:paraId="6F641E13" w14:textId="77777777" w:rsidR="00DA3651" w:rsidRDefault="00DA3651">
      <w:r>
        <w:continuationSeparator/>
      </w:r>
    </w:p>
  </w:footnote>
  <w:footnote w:id="1">
    <w:p w14:paraId="4DF1E262" w14:textId="77777777" w:rsidR="006174E0" w:rsidRPr="00D74B2A" w:rsidRDefault="006174E0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D74B2A">
        <w:rPr>
          <w:rFonts w:ascii="GHEA Grapalat" w:hAnsi="GHEA Grapalat"/>
          <w:i/>
          <w:sz w:val="16"/>
          <w:szCs w:val="16"/>
        </w:rPr>
        <w:footnoteRef/>
      </w:r>
      <w:r w:rsidRPr="00D74B2A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386B4AC" w14:textId="77777777" w:rsidR="006174E0" w:rsidRPr="00D74B2A" w:rsidRDefault="006174E0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D74B2A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D74B2A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71CE19FA" w14:textId="77777777" w:rsidR="006174E0" w:rsidRPr="00D74B2A" w:rsidRDefault="006174E0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D74B2A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D74B2A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0AC77074" w14:textId="77777777" w:rsidR="00C21BF8" w:rsidRPr="00800DA0" w:rsidRDefault="00C21BF8" w:rsidP="004C584B">
      <w:pPr>
        <w:pStyle w:val="FootnoteText"/>
        <w:jc w:val="both"/>
        <w:rPr>
          <w:rFonts w:ascii="GHEA Grapalat" w:hAnsi="GHEA Grapalat" w:cs="Sylfaen"/>
          <w:i/>
          <w:sz w:val="18"/>
          <w:szCs w:val="18"/>
          <w:lang w:val="es-ES"/>
        </w:rPr>
      </w:pPr>
      <w:r w:rsidRPr="00800DA0">
        <w:rPr>
          <w:rStyle w:val="FootnoteReference"/>
          <w:rFonts w:ascii="GHEA Grapalat" w:hAnsi="GHEA Grapalat"/>
          <w:i/>
          <w:sz w:val="18"/>
          <w:szCs w:val="18"/>
        </w:rPr>
        <w:footnoteRef/>
      </w:r>
      <w:r w:rsidRPr="00800DA0">
        <w:rPr>
          <w:rFonts w:ascii="GHEA Grapalat" w:hAnsi="GHEA Grapalat"/>
          <w:i/>
          <w:sz w:val="18"/>
          <w:szCs w:val="18"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2031C385" w14:textId="77777777" w:rsidR="00C21BF8" w:rsidRPr="00800DA0" w:rsidRDefault="00C21BF8" w:rsidP="004C584B">
      <w:pPr>
        <w:pStyle w:val="FootnoteText"/>
        <w:jc w:val="both"/>
        <w:rPr>
          <w:rFonts w:ascii="GHEA Grapalat" w:hAnsi="GHEA Grapalat"/>
          <w:bCs/>
          <w:i/>
          <w:sz w:val="18"/>
          <w:szCs w:val="18"/>
          <w:vertAlign w:val="superscript"/>
          <w:lang w:val="es-ES"/>
        </w:rPr>
      </w:pPr>
      <w:r w:rsidRPr="00800DA0">
        <w:rPr>
          <w:rFonts w:ascii="GHEA Grapalat" w:hAnsi="GHEA Grapalat"/>
          <w:i/>
          <w:sz w:val="18"/>
          <w:szCs w:val="18"/>
          <w:vertAlign w:val="superscript"/>
        </w:rPr>
        <w:footnoteRef/>
      </w:r>
      <w:r w:rsidRPr="00800DA0">
        <w:rPr>
          <w:rFonts w:ascii="GHEA Grapalat" w:hAnsi="GHEA Grapalat"/>
          <w:i/>
          <w:sz w:val="18"/>
          <w:szCs w:val="18"/>
        </w:rPr>
        <w:t>Указываются даты всех изменений, внесенных в приглашение.</w:t>
      </w:r>
    </w:p>
  </w:footnote>
  <w:footnote w:id="6">
    <w:p w14:paraId="302693B1" w14:textId="77777777" w:rsidR="00C21BF8" w:rsidRPr="00800DA0" w:rsidRDefault="00C21BF8" w:rsidP="004C584B">
      <w:pPr>
        <w:pStyle w:val="FootnoteText"/>
        <w:jc w:val="both"/>
        <w:rPr>
          <w:rFonts w:ascii="GHEA Grapalat" w:hAnsi="GHEA Grapalat"/>
          <w:bCs/>
          <w:i/>
          <w:sz w:val="18"/>
          <w:szCs w:val="18"/>
          <w:lang w:val="es-ES"/>
        </w:rPr>
      </w:pPr>
      <w:r w:rsidRPr="00800DA0">
        <w:rPr>
          <w:rStyle w:val="FootnoteReference"/>
          <w:rFonts w:ascii="GHEA Grapalat" w:hAnsi="GHEA Grapalat"/>
          <w:i/>
          <w:sz w:val="18"/>
          <w:szCs w:val="18"/>
        </w:rPr>
        <w:footnoteRef/>
      </w:r>
      <w:r w:rsidRPr="00800DA0">
        <w:rPr>
          <w:rFonts w:ascii="GHEA Grapalat" w:hAnsi="GHEA Grapalat"/>
          <w:i/>
          <w:sz w:val="18"/>
          <w:szCs w:val="18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52FCC6FD" w14:textId="77777777" w:rsidR="00C21BF8" w:rsidRPr="00800DA0" w:rsidRDefault="00C21BF8" w:rsidP="004C584B">
      <w:pPr>
        <w:pStyle w:val="FootnoteText"/>
        <w:jc w:val="both"/>
        <w:rPr>
          <w:rFonts w:ascii="GHEA Grapalat" w:hAnsi="GHEA Grapalat"/>
          <w:bCs/>
          <w:i/>
          <w:sz w:val="18"/>
          <w:szCs w:val="18"/>
          <w:vertAlign w:val="superscript"/>
          <w:lang w:val="es-ES"/>
        </w:rPr>
      </w:pPr>
      <w:r w:rsidRPr="00800DA0">
        <w:rPr>
          <w:rFonts w:ascii="GHEA Grapalat" w:hAnsi="GHEA Grapalat"/>
          <w:i/>
          <w:sz w:val="18"/>
          <w:szCs w:val="18"/>
          <w:vertAlign w:val="superscript"/>
        </w:rPr>
        <w:footnoteRef/>
      </w:r>
      <w:r w:rsidRPr="00800DA0">
        <w:rPr>
          <w:rFonts w:ascii="GHEA Grapalat" w:hAnsi="GHEA Grapalat"/>
          <w:i/>
          <w:sz w:val="18"/>
          <w:szCs w:val="18"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466AC202" w14:textId="77777777" w:rsidR="00C21BF8" w:rsidRPr="004C584B" w:rsidRDefault="00C21BF8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08A1A85D" w14:textId="77777777" w:rsidR="00C21BF8" w:rsidRPr="000542B2" w:rsidRDefault="00C21BF8" w:rsidP="004C584B">
      <w:pPr>
        <w:pStyle w:val="FootnoteText"/>
        <w:jc w:val="both"/>
        <w:rPr>
          <w:rFonts w:ascii="GHEA Grapalat" w:hAnsi="GHEA Grapalat"/>
          <w:bCs/>
          <w:i/>
          <w:sz w:val="18"/>
          <w:szCs w:val="18"/>
          <w:lang w:val="es-ES"/>
        </w:rPr>
      </w:pPr>
      <w:r w:rsidRPr="000542B2">
        <w:rPr>
          <w:rFonts w:ascii="GHEA Grapalat" w:hAnsi="GHEA Grapalat"/>
          <w:i/>
          <w:sz w:val="18"/>
          <w:szCs w:val="18"/>
          <w:vertAlign w:val="superscript"/>
        </w:rPr>
        <w:footnoteRef/>
      </w:r>
      <w:r w:rsidRPr="000542B2">
        <w:rPr>
          <w:rFonts w:ascii="GHEA Grapalat" w:hAnsi="GHEA Grapalat"/>
          <w:i/>
          <w:sz w:val="18"/>
          <w:szCs w:val="18"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BB3"/>
    <w:rsid w:val="0001069F"/>
    <w:rsid w:val="00022E27"/>
    <w:rsid w:val="0002389A"/>
    <w:rsid w:val="00025CDA"/>
    <w:rsid w:val="00025EFB"/>
    <w:rsid w:val="00027904"/>
    <w:rsid w:val="00034417"/>
    <w:rsid w:val="0003618B"/>
    <w:rsid w:val="0003635A"/>
    <w:rsid w:val="0003744B"/>
    <w:rsid w:val="00040BA1"/>
    <w:rsid w:val="000427DC"/>
    <w:rsid w:val="0004365B"/>
    <w:rsid w:val="00051A5A"/>
    <w:rsid w:val="000542B2"/>
    <w:rsid w:val="00055088"/>
    <w:rsid w:val="0005765A"/>
    <w:rsid w:val="00062BDF"/>
    <w:rsid w:val="00063D6E"/>
    <w:rsid w:val="00064A0E"/>
    <w:rsid w:val="000706DF"/>
    <w:rsid w:val="00070727"/>
    <w:rsid w:val="00072CE3"/>
    <w:rsid w:val="00074574"/>
    <w:rsid w:val="00075FE5"/>
    <w:rsid w:val="00077755"/>
    <w:rsid w:val="00082455"/>
    <w:rsid w:val="0008374E"/>
    <w:rsid w:val="0009038B"/>
    <w:rsid w:val="0009444C"/>
    <w:rsid w:val="000948B1"/>
    <w:rsid w:val="00095B7E"/>
    <w:rsid w:val="00096F56"/>
    <w:rsid w:val="000B0FAC"/>
    <w:rsid w:val="000B2FEC"/>
    <w:rsid w:val="000B3F73"/>
    <w:rsid w:val="000B41DC"/>
    <w:rsid w:val="000B4ECE"/>
    <w:rsid w:val="000B796C"/>
    <w:rsid w:val="000C210A"/>
    <w:rsid w:val="000C36DD"/>
    <w:rsid w:val="000D2565"/>
    <w:rsid w:val="000D3C84"/>
    <w:rsid w:val="000E05AE"/>
    <w:rsid w:val="000E312B"/>
    <w:rsid w:val="000E517F"/>
    <w:rsid w:val="000E5A6D"/>
    <w:rsid w:val="000E6E86"/>
    <w:rsid w:val="000F1E93"/>
    <w:rsid w:val="000F4A66"/>
    <w:rsid w:val="000F4CAB"/>
    <w:rsid w:val="00100D10"/>
    <w:rsid w:val="00102A32"/>
    <w:rsid w:val="001038C8"/>
    <w:rsid w:val="00107523"/>
    <w:rsid w:val="00111143"/>
    <w:rsid w:val="00113AEA"/>
    <w:rsid w:val="00120E57"/>
    <w:rsid w:val="00124077"/>
    <w:rsid w:val="0012580C"/>
    <w:rsid w:val="00125AFF"/>
    <w:rsid w:val="00126B7B"/>
    <w:rsid w:val="001303CA"/>
    <w:rsid w:val="00132E94"/>
    <w:rsid w:val="001366BF"/>
    <w:rsid w:val="00141648"/>
    <w:rsid w:val="001417DD"/>
    <w:rsid w:val="0014470D"/>
    <w:rsid w:val="00144797"/>
    <w:rsid w:val="001466A8"/>
    <w:rsid w:val="00146C9C"/>
    <w:rsid w:val="001517BC"/>
    <w:rsid w:val="001563E9"/>
    <w:rsid w:val="001628D6"/>
    <w:rsid w:val="00165710"/>
    <w:rsid w:val="00171366"/>
    <w:rsid w:val="00180617"/>
    <w:rsid w:val="001811CC"/>
    <w:rsid w:val="0018425C"/>
    <w:rsid w:val="00185136"/>
    <w:rsid w:val="001860C6"/>
    <w:rsid w:val="00186EDC"/>
    <w:rsid w:val="001943D2"/>
    <w:rsid w:val="00195EB8"/>
    <w:rsid w:val="0019719D"/>
    <w:rsid w:val="001A2642"/>
    <w:rsid w:val="001A2DD9"/>
    <w:rsid w:val="001A5BE4"/>
    <w:rsid w:val="001A64A3"/>
    <w:rsid w:val="001A7FC9"/>
    <w:rsid w:val="001B0C0E"/>
    <w:rsid w:val="001B17C5"/>
    <w:rsid w:val="001B33E6"/>
    <w:rsid w:val="001B34D8"/>
    <w:rsid w:val="001B5FE1"/>
    <w:rsid w:val="001C13FF"/>
    <w:rsid w:val="001C220F"/>
    <w:rsid w:val="001C521B"/>
    <w:rsid w:val="001C578F"/>
    <w:rsid w:val="001D5236"/>
    <w:rsid w:val="001D5275"/>
    <w:rsid w:val="001E4000"/>
    <w:rsid w:val="001E5F9E"/>
    <w:rsid w:val="001E7074"/>
    <w:rsid w:val="001F5BAF"/>
    <w:rsid w:val="00200F36"/>
    <w:rsid w:val="0020420B"/>
    <w:rsid w:val="00205535"/>
    <w:rsid w:val="00213125"/>
    <w:rsid w:val="002137CA"/>
    <w:rsid w:val="00216311"/>
    <w:rsid w:val="00217A58"/>
    <w:rsid w:val="00221EC4"/>
    <w:rsid w:val="002226C9"/>
    <w:rsid w:val="0022406C"/>
    <w:rsid w:val="00226F64"/>
    <w:rsid w:val="00227F34"/>
    <w:rsid w:val="002303C4"/>
    <w:rsid w:val="002323A5"/>
    <w:rsid w:val="00234F65"/>
    <w:rsid w:val="00237045"/>
    <w:rsid w:val="00237457"/>
    <w:rsid w:val="00237D02"/>
    <w:rsid w:val="00240B0D"/>
    <w:rsid w:val="00242F71"/>
    <w:rsid w:val="00245FAF"/>
    <w:rsid w:val="002554B6"/>
    <w:rsid w:val="00256EBD"/>
    <w:rsid w:val="002616FE"/>
    <w:rsid w:val="0026753B"/>
    <w:rsid w:val="0027090D"/>
    <w:rsid w:val="00270FCE"/>
    <w:rsid w:val="00271108"/>
    <w:rsid w:val="002730B2"/>
    <w:rsid w:val="002827E6"/>
    <w:rsid w:val="002854BD"/>
    <w:rsid w:val="002918B3"/>
    <w:rsid w:val="0029297C"/>
    <w:rsid w:val="002955FD"/>
    <w:rsid w:val="002A30E2"/>
    <w:rsid w:val="002A5B15"/>
    <w:rsid w:val="002A63F4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0110"/>
    <w:rsid w:val="002E081E"/>
    <w:rsid w:val="002E10E6"/>
    <w:rsid w:val="002E6B5A"/>
    <w:rsid w:val="002E6C80"/>
    <w:rsid w:val="002F0A9D"/>
    <w:rsid w:val="002F48CB"/>
    <w:rsid w:val="002F4986"/>
    <w:rsid w:val="002F50FC"/>
    <w:rsid w:val="00301137"/>
    <w:rsid w:val="00302445"/>
    <w:rsid w:val="00302D12"/>
    <w:rsid w:val="00303421"/>
    <w:rsid w:val="003044F8"/>
    <w:rsid w:val="00304844"/>
    <w:rsid w:val="003057F7"/>
    <w:rsid w:val="00306FFC"/>
    <w:rsid w:val="003148A4"/>
    <w:rsid w:val="00315746"/>
    <w:rsid w:val="003168BE"/>
    <w:rsid w:val="0031734F"/>
    <w:rsid w:val="00320E9D"/>
    <w:rsid w:val="00325259"/>
    <w:rsid w:val="003253C1"/>
    <w:rsid w:val="00325AD5"/>
    <w:rsid w:val="00326DCC"/>
    <w:rsid w:val="00327A3A"/>
    <w:rsid w:val="00332F28"/>
    <w:rsid w:val="00337406"/>
    <w:rsid w:val="00337E8D"/>
    <w:rsid w:val="00341CA5"/>
    <w:rsid w:val="00342E3A"/>
    <w:rsid w:val="00344006"/>
    <w:rsid w:val="00345832"/>
    <w:rsid w:val="00345C5A"/>
    <w:rsid w:val="0034664C"/>
    <w:rsid w:val="0035269C"/>
    <w:rsid w:val="00360627"/>
    <w:rsid w:val="00364000"/>
    <w:rsid w:val="00364DC9"/>
    <w:rsid w:val="00365437"/>
    <w:rsid w:val="003654FE"/>
    <w:rsid w:val="0036553D"/>
    <w:rsid w:val="00366B43"/>
    <w:rsid w:val="0036794B"/>
    <w:rsid w:val="00371957"/>
    <w:rsid w:val="00376579"/>
    <w:rsid w:val="00376A02"/>
    <w:rsid w:val="00382BD5"/>
    <w:rsid w:val="00383CE9"/>
    <w:rsid w:val="003856C6"/>
    <w:rsid w:val="0038605D"/>
    <w:rsid w:val="00386D81"/>
    <w:rsid w:val="003875C3"/>
    <w:rsid w:val="0039239E"/>
    <w:rsid w:val="003928E5"/>
    <w:rsid w:val="003939D3"/>
    <w:rsid w:val="00395B6E"/>
    <w:rsid w:val="00396397"/>
    <w:rsid w:val="003A3E47"/>
    <w:rsid w:val="003B0B2F"/>
    <w:rsid w:val="003B24BE"/>
    <w:rsid w:val="003B255E"/>
    <w:rsid w:val="003B2BED"/>
    <w:rsid w:val="003B4370"/>
    <w:rsid w:val="003C0293"/>
    <w:rsid w:val="003C0756"/>
    <w:rsid w:val="003C6711"/>
    <w:rsid w:val="003C6D8B"/>
    <w:rsid w:val="003C71F6"/>
    <w:rsid w:val="003D17D0"/>
    <w:rsid w:val="003D1C66"/>
    <w:rsid w:val="003D343E"/>
    <w:rsid w:val="003D5271"/>
    <w:rsid w:val="003E343E"/>
    <w:rsid w:val="003F0E02"/>
    <w:rsid w:val="003F49B4"/>
    <w:rsid w:val="003F566B"/>
    <w:rsid w:val="003F5A52"/>
    <w:rsid w:val="004001A0"/>
    <w:rsid w:val="00401603"/>
    <w:rsid w:val="004142D4"/>
    <w:rsid w:val="00430FCC"/>
    <w:rsid w:val="00432474"/>
    <w:rsid w:val="0043269D"/>
    <w:rsid w:val="00434012"/>
    <w:rsid w:val="00434336"/>
    <w:rsid w:val="004343A2"/>
    <w:rsid w:val="00435A02"/>
    <w:rsid w:val="00437379"/>
    <w:rsid w:val="00441557"/>
    <w:rsid w:val="00441E90"/>
    <w:rsid w:val="004440F4"/>
    <w:rsid w:val="004450F4"/>
    <w:rsid w:val="00445242"/>
    <w:rsid w:val="00454284"/>
    <w:rsid w:val="00467A9D"/>
    <w:rsid w:val="004710C6"/>
    <w:rsid w:val="0047361B"/>
    <w:rsid w:val="00473936"/>
    <w:rsid w:val="00473C53"/>
    <w:rsid w:val="004808DD"/>
    <w:rsid w:val="00480FFF"/>
    <w:rsid w:val="00486700"/>
    <w:rsid w:val="004919F1"/>
    <w:rsid w:val="00492295"/>
    <w:rsid w:val="00493665"/>
    <w:rsid w:val="004945B6"/>
    <w:rsid w:val="004A1CDD"/>
    <w:rsid w:val="004A3EC2"/>
    <w:rsid w:val="004A5723"/>
    <w:rsid w:val="004B0C88"/>
    <w:rsid w:val="004B2C83"/>
    <w:rsid w:val="004B2CAE"/>
    <w:rsid w:val="004B6B00"/>
    <w:rsid w:val="004B7482"/>
    <w:rsid w:val="004C0191"/>
    <w:rsid w:val="004C2C80"/>
    <w:rsid w:val="004C3038"/>
    <w:rsid w:val="004C54DD"/>
    <w:rsid w:val="004C584B"/>
    <w:rsid w:val="004C6E80"/>
    <w:rsid w:val="004D2A4F"/>
    <w:rsid w:val="004D4E6E"/>
    <w:rsid w:val="004D51B3"/>
    <w:rsid w:val="004D6FAB"/>
    <w:rsid w:val="004D7A3D"/>
    <w:rsid w:val="004F2C61"/>
    <w:rsid w:val="004F596C"/>
    <w:rsid w:val="004F7F2F"/>
    <w:rsid w:val="00501A6F"/>
    <w:rsid w:val="0050287B"/>
    <w:rsid w:val="005060B6"/>
    <w:rsid w:val="005068D1"/>
    <w:rsid w:val="00512138"/>
    <w:rsid w:val="005154E1"/>
    <w:rsid w:val="00517D96"/>
    <w:rsid w:val="00525D44"/>
    <w:rsid w:val="005313C4"/>
    <w:rsid w:val="00531EA4"/>
    <w:rsid w:val="00534FB9"/>
    <w:rsid w:val="0053595B"/>
    <w:rsid w:val="005412F8"/>
    <w:rsid w:val="00541A77"/>
    <w:rsid w:val="00541BC6"/>
    <w:rsid w:val="005441DA"/>
    <w:rsid w:val="005461BC"/>
    <w:rsid w:val="0054700E"/>
    <w:rsid w:val="00552684"/>
    <w:rsid w:val="005546EB"/>
    <w:rsid w:val="0055765B"/>
    <w:rsid w:val="00560304"/>
    <w:rsid w:val="00560FC4"/>
    <w:rsid w:val="00563912"/>
    <w:rsid w:val="00564308"/>
    <w:rsid w:val="005645A0"/>
    <w:rsid w:val="00565F1E"/>
    <w:rsid w:val="005676AA"/>
    <w:rsid w:val="005722ED"/>
    <w:rsid w:val="00572420"/>
    <w:rsid w:val="005773D0"/>
    <w:rsid w:val="00586A35"/>
    <w:rsid w:val="0059197C"/>
    <w:rsid w:val="00591E66"/>
    <w:rsid w:val="00592EBB"/>
    <w:rsid w:val="00593FFF"/>
    <w:rsid w:val="00594970"/>
    <w:rsid w:val="0059574F"/>
    <w:rsid w:val="005A05CF"/>
    <w:rsid w:val="005A1214"/>
    <w:rsid w:val="005A17D3"/>
    <w:rsid w:val="005A4542"/>
    <w:rsid w:val="005A66C0"/>
    <w:rsid w:val="005A7CDE"/>
    <w:rsid w:val="005B123F"/>
    <w:rsid w:val="005B2BBF"/>
    <w:rsid w:val="005B2BE0"/>
    <w:rsid w:val="005B30BE"/>
    <w:rsid w:val="005B3F86"/>
    <w:rsid w:val="005C39A0"/>
    <w:rsid w:val="005C3A94"/>
    <w:rsid w:val="005D0F4E"/>
    <w:rsid w:val="005E141E"/>
    <w:rsid w:val="005E2F58"/>
    <w:rsid w:val="005E5388"/>
    <w:rsid w:val="005E6B61"/>
    <w:rsid w:val="005F08AE"/>
    <w:rsid w:val="005F0FB7"/>
    <w:rsid w:val="005F1153"/>
    <w:rsid w:val="005F254D"/>
    <w:rsid w:val="00604A2D"/>
    <w:rsid w:val="006063C1"/>
    <w:rsid w:val="006118E6"/>
    <w:rsid w:val="00612E81"/>
    <w:rsid w:val="00613058"/>
    <w:rsid w:val="00613FD6"/>
    <w:rsid w:val="0061431A"/>
    <w:rsid w:val="006174E0"/>
    <w:rsid w:val="00620A72"/>
    <w:rsid w:val="006214B1"/>
    <w:rsid w:val="00622A3A"/>
    <w:rsid w:val="00623E7B"/>
    <w:rsid w:val="00625504"/>
    <w:rsid w:val="00625505"/>
    <w:rsid w:val="00630995"/>
    <w:rsid w:val="0063153F"/>
    <w:rsid w:val="00633190"/>
    <w:rsid w:val="0064019E"/>
    <w:rsid w:val="0064352A"/>
    <w:rsid w:val="00644FD7"/>
    <w:rsid w:val="00651536"/>
    <w:rsid w:val="00652B69"/>
    <w:rsid w:val="00652CD6"/>
    <w:rsid w:val="006538D5"/>
    <w:rsid w:val="00655074"/>
    <w:rsid w:val="006557FC"/>
    <w:rsid w:val="00656DC4"/>
    <w:rsid w:val="00661176"/>
    <w:rsid w:val="006661EF"/>
    <w:rsid w:val="006713E6"/>
    <w:rsid w:val="00673895"/>
    <w:rsid w:val="00675EF0"/>
    <w:rsid w:val="00677569"/>
    <w:rsid w:val="00683E3A"/>
    <w:rsid w:val="006840B6"/>
    <w:rsid w:val="00686425"/>
    <w:rsid w:val="00692C23"/>
    <w:rsid w:val="00694204"/>
    <w:rsid w:val="006A5CF4"/>
    <w:rsid w:val="006B27A6"/>
    <w:rsid w:val="006B2BA7"/>
    <w:rsid w:val="006B7B4E"/>
    <w:rsid w:val="006B7BCF"/>
    <w:rsid w:val="006C338F"/>
    <w:rsid w:val="006C339E"/>
    <w:rsid w:val="006D0C89"/>
    <w:rsid w:val="006D44E1"/>
    <w:rsid w:val="006D4D49"/>
    <w:rsid w:val="006D60A9"/>
    <w:rsid w:val="006D6375"/>
    <w:rsid w:val="006E341E"/>
    <w:rsid w:val="006E3B59"/>
    <w:rsid w:val="006E6944"/>
    <w:rsid w:val="006E717F"/>
    <w:rsid w:val="006F114D"/>
    <w:rsid w:val="006F5DC4"/>
    <w:rsid w:val="006F5E23"/>
    <w:rsid w:val="006F7509"/>
    <w:rsid w:val="00704B0C"/>
    <w:rsid w:val="007054A2"/>
    <w:rsid w:val="00705796"/>
    <w:rsid w:val="00706ECC"/>
    <w:rsid w:val="0071112C"/>
    <w:rsid w:val="00712A17"/>
    <w:rsid w:val="00715E48"/>
    <w:rsid w:val="007172D2"/>
    <w:rsid w:val="00717888"/>
    <w:rsid w:val="00722C9C"/>
    <w:rsid w:val="00727604"/>
    <w:rsid w:val="00727805"/>
    <w:rsid w:val="007322CC"/>
    <w:rsid w:val="007340CD"/>
    <w:rsid w:val="00735598"/>
    <w:rsid w:val="00736D5E"/>
    <w:rsid w:val="00737BE1"/>
    <w:rsid w:val="007430B8"/>
    <w:rsid w:val="00743D8B"/>
    <w:rsid w:val="007443A1"/>
    <w:rsid w:val="007513A1"/>
    <w:rsid w:val="00751C22"/>
    <w:rsid w:val="00752815"/>
    <w:rsid w:val="0075655D"/>
    <w:rsid w:val="00757644"/>
    <w:rsid w:val="00760907"/>
    <w:rsid w:val="00760A23"/>
    <w:rsid w:val="00760AA2"/>
    <w:rsid w:val="00761B28"/>
    <w:rsid w:val="00765DAC"/>
    <w:rsid w:val="00765F01"/>
    <w:rsid w:val="00770D92"/>
    <w:rsid w:val="0077382B"/>
    <w:rsid w:val="0077427C"/>
    <w:rsid w:val="00777671"/>
    <w:rsid w:val="00784D37"/>
    <w:rsid w:val="007868A4"/>
    <w:rsid w:val="0079548C"/>
    <w:rsid w:val="007972DB"/>
    <w:rsid w:val="00797E69"/>
    <w:rsid w:val="007A14DB"/>
    <w:rsid w:val="007A29B1"/>
    <w:rsid w:val="007A44B1"/>
    <w:rsid w:val="007A5C36"/>
    <w:rsid w:val="007A795B"/>
    <w:rsid w:val="007B275C"/>
    <w:rsid w:val="007B4C0F"/>
    <w:rsid w:val="007B5283"/>
    <w:rsid w:val="007B5608"/>
    <w:rsid w:val="007B680D"/>
    <w:rsid w:val="007B6C31"/>
    <w:rsid w:val="007B7192"/>
    <w:rsid w:val="007C3B03"/>
    <w:rsid w:val="007C52A0"/>
    <w:rsid w:val="007C7163"/>
    <w:rsid w:val="007D1BF8"/>
    <w:rsid w:val="007D788A"/>
    <w:rsid w:val="007E1B48"/>
    <w:rsid w:val="007E6E14"/>
    <w:rsid w:val="007F0193"/>
    <w:rsid w:val="007F4A45"/>
    <w:rsid w:val="007F57D5"/>
    <w:rsid w:val="008007A0"/>
    <w:rsid w:val="00800DA0"/>
    <w:rsid w:val="0080439B"/>
    <w:rsid w:val="00804AB6"/>
    <w:rsid w:val="00805D1B"/>
    <w:rsid w:val="00806FF2"/>
    <w:rsid w:val="00807B1C"/>
    <w:rsid w:val="008101BD"/>
    <w:rsid w:val="00811C18"/>
    <w:rsid w:val="00814D29"/>
    <w:rsid w:val="00815E53"/>
    <w:rsid w:val="00816FD5"/>
    <w:rsid w:val="00823294"/>
    <w:rsid w:val="00824CCF"/>
    <w:rsid w:val="008257B0"/>
    <w:rsid w:val="008304E3"/>
    <w:rsid w:val="008314C3"/>
    <w:rsid w:val="008321DA"/>
    <w:rsid w:val="00840108"/>
    <w:rsid w:val="008503C1"/>
    <w:rsid w:val="00850900"/>
    <w:rsid w:val="0085169A"/>
    <w:rsid w:val="0085228E"/>
    <w:rsid w:val="00864C27"/>
    <w:rsid w:val="00866D01"/>
    <w:rsid w:val="00871366"/>
    <w:rsid w:val="0087268C"/>
    <w:rsid w:val="00872870"/>
    <w:rsid w:val="00874380"/>
    <w:rsid w:val="00876482"/>
    <w:rsid w:val="008816D8"/>
    <w:rsid w:val="008903BB"/>
    <w:rsid w:val="00890A14"/>
    <w:rsid w:val="00891447"/>
    <w:rsid w:val="0089170A"/>
    <w:rsid w:val="00891CC9"/>
    <w:rsid w:val="008932F2"/>
    <w:rsid w:val="00894E35"/>
    <w:rsid w:val="0089503C"/>
    <w:rsid w:val="00896409"/>
    <w:rsid w:val="008A2341"/>
    <w:rsid w:val="008A2E6B"/>
    <w:rsid w:val="008B0D06"/>
    <w:rsid w:val="008B206E"/>
    <w:rsid w:val="008B3D9B"/>
    <w:rsid w:val="008C1C04"/>
    <w:rsid w:val="008C3DB4"/>
    <w:rsid w:val="008C507A"/>
    <w:rsid w:val="008C67ED"/>
    <w:rsid w:val="008C754B"/>
    <w:rsid w:val="008C7670"/>
    <w:rsid w:val="008D0B2F"/>
    <w:rsid w:val="008D0D85"/>
    <w:rsid w:val="008D1826"/>
    <w:rsid w:val="008D652C"/>
    <w:rsid w:val="008D68A8"/>
    <w:rsid w:val="008D705A"/>
    <w:rsid w:val="008D78D4"/>
    <w:rsid w:val="008E0890"/>
    <w:rsid w:val="008E6790"/>
    <w:rsid w:val="008F35F4"/>
    <w:rsid w:val="008F36E5"/>
    <w:rsid w:val="008F4088"/>
    <w:rsid w:val="008F5FBD"/>
    <w:rsid w:val="008F6EE8"/>
    <w:rsid w:val="008F7DC4"/>
    <w:rsid w:val="00901B34"/>
    <w:rsid w:val="009045CE"/>
    <w:rsid w:val="00907C60"/>
    <w:rsid w:val="00910DE9"/>
    <w:rsid w:val="00913176"/>
    <w:rsid w:val="00916899"/>
    <w:rsid w:val="00917F4B"/>
    <w:rsid w:val="00921064"/>
    <w:rsid w:val="00923494"/>
    <w:rsid w:val="0092549D"/>
    <w:rsid w:val="009309A0"/>
    <w:rsid w:val="009337B2"/>
    <w:rsid w:val="009338A9"/>
    <w:rsid w:val="009359D6"/>
    <w:rsid w:val="009402A9"/>
    <w:rsid w:val="00941EC2"/>
    <w:rsid w:val="00942900"/>
    <w:rsid w:val="00944BCE"/>
    <w:rsid w:val="00944D75"/>
    <w:rsid w:val="009457EA"/>
    <w:rsid w:val="009507AF"/>
    <w:rsid w:val="009546C8"/>
    <w:rsid w:val="00955275"/>
    <w:rsid w:val="00960339"/>
    <w:rsid w:val="00960BDD"/>
    <w:rsid w:val="00961AA4"/>
    <w:rsid w:val="00963C65"/>
    <w:rsid w:val="00964D33"/>
    <w:rsid w:val="00964D54"/>
    <w:rsid w:val="009706C8"/>
    <w:rsid w:val="00972F3D"/>
    <w:rsid w:val="00975599"/>
    <w:rsid w:val="00975A0A"/>
    <w:rsid w:val="009777A5"/>
    <w:rsid w:val="0098138C"/>
    <w:rsid w:val="00981B71"/>
    <w:rsid w:val="0098481B"/>
    <w:rsid w:val="00985DD2"/>
    <w:rsid w:val="009928F7"/>
    <w:rsid w:val="00992C08"/>
    <w:rsid w:val="0099697A"/>
    <w:rsid w:val="009A60C7"/>
    <w:rsid w:val="009B2E17"/>
    <w:rsid w:val="009B50CE"/>
    <w:rsid w:val="009B63BC"/>
    <w:rsid w:val="009B75F2"/>
    <w:rsid w:val="009B7A3B"/>
    <w:rsid w:val="009B7DAB"/>
    <w:rsid w:val="009C098A"/>
    <w:rsid w:val="009C2249"/>
    <w:rsid w:val="009C43FB"/>
    <w:rsid w:val="009C49E9"/>
    <w:rsid w:val="009C62DB"/>
    <w:rsid w:val="009C63F4"/>
    <w:rsid w:val="009D2137"/>
    <w:rsid w:val="009D3A60"/>
    <w:rsid w:val="009D5470"/>
    <w:rsid w:val="009E193A"/>
    <w:rsid w:val="009E5C71"/>
    <w:rsid w:val="009E5F93"/>
    <w:rsid w:val="009E6CD3"/>
    <w:rsid w:val="009F073F"/>
    <w:rsid w:val="009F1A3D"/>
    <w:rsid w:val="009F2ADA"/>
    <w:rsid w:val="009F5722"/>
    <w:rsid w:val="009F5D08"/>
    <w:rsid w:val="009F71E7"/>
    <w:rsid w:val="00A006AB"/>
    <w:rsid w:val="00A03098"/>
    <w:rsid w:val="00A1051D"/>
    <w:rsid w:val="00A13159"/>
    <w:rsid w:val="00A21B0E"/>
    <w:rsid w:val="00A253DE"/>
    <w:rsid w:val="00A2717D"/>
    <w:rsid w:val="00A2735C"/>
    <w:rsid w:val="00A30579"/>
    <w:rsid w:val="00A30C0F"/>
    <w:rsid w:val="00A31ACA"/>
    <w:rsid w:val="00A3294F"/>
    <w:rsid w:val="00A36B72"/>
    <w:rsid w:val="00A40733"/>
    <w:rsid w:val="00A415D1"/>
    <w:rsid w:val="00A433BE"/>
    <w:rsid w:val="00A45288"/>
    <w:rsid w:val="00A4569B"/>
    <w:rsid w:val="00A562D9"/>
    <w:rsid w:val="00A611FE"/>
    <w:rsid w:val="00A61F11"/>
    <w:rsid w:val="00A678CA"/>
    <w:rsid w:val="00A70700"/>
    <w:rsid w:val="00A70FA8"/>
    <w:rsid w:val="00A87C0F"/>
    <w:rsid w:val="00AA698E"/>
    <w:rsid w:val="00AB1F7F"/>
    <w:rsid w:val="00AB253E"/>
    <w:rsid w:val="00AB2D08"/>
    <w:rsid w:val="00AC5EEA"/>
    <w:rsid w:val="00AC61A5"/>
    <w:rsid w:val="00AC7F6F"/>
    <w:rsid w:val="00AD0DFB"/>
    <w:rsid w:val="00AD5F58"/>
    <w:rsid w:val="00AD642A"/>
    <w:rsid w:val="00AE0C4F"/>
    <w:rsid w:val="00AE44F0"/>
    <w:rsid w:val="00AE51D8"/>
    <w:rsid w:val="00AE6675"/>
    <w:rsid w:val="00AE7C17"/>
    <w:rsid w:val="00B02F74"/>
    <w:rsid w:val="00B036F7"/>
    <w:rsid w:val="00B03FED"/>
    <w:rsid w:val="00B06C4A"/>
    <w:rsid w:val="00B06F5C"/>
    <w:rsid w:val="00B07DCE"/>
    <w:rsid w:val="00B07ED7"/>
    <w:rsid w:val="00B10495"/>
    <w:rsid w:val="00B16C9D"/>
    <w:rsid w:val="00B17A15"/>
    <w:rsid w:val="00B21464"/>
    <w:rsid w:val="00B21822"/>
    <w:rsid w:val="00B22AD3"/>
    <w:rsid w:val="00B232DE"/>
    <w:rsid w:val="00B24F5C"/>
    <w:rsid w:val="00B31ED6"/>
    <w:rsid w:val="00B32623"/>
    <w:rsid w:val="00B329F3"/>
    <w:rsid w:val="00B34255"/>
    <w:rsid w:val="00B34A30"/>
    <w:rsid w:val="00B35836"/>
    <w:rsid w:val="00B425BF"/>
    <w:rsid w:val="00B45438"/>
    <w:rsid w:val="00B463DF"/>
    <w:rsid w:val="00B5159F"/>
    <w:rsid w:val="00B5440A"/>
    <w:rsid w:val="00B5525A"/>
    <w:rsid w:val="00B55DD7"/>
    <w:rsid w:val="00B57B6C"/>
    <w:rsid w:val="00B61CF7"/>
    <w:rsid w:val="00B63131"/>
    <w:rsid w:val="00B7192A"/>
    <w:rsid w:val="00B724A5"/>
    <w:rsid w:val="00B72CC4"/>
    <w:rsid w:val="00B737D5"/>
    <w:rsid w:val="00B7414D"/>
    <w:rsid w:val="00B85E41"/>
    <w:rsid w:val="00B861A1"/>
    <w:rsid w:val="00B86A4C"/>
    <w:rsid w:val="00B9082C"/>
    <w:rsid w:val="00B95DDE"/>
    <w:rsid w:val="00B96774"/>
    <w:rsid w:val="00B97F20"/>
    <w:rsid w:val="00BA160A"/>
    <w:rsid w:val="00BA5C97"/>
    <w:rsid w:val="00BB1AE6"/>
    <w:rsid w:val="00BC0DBD"/>
    <w:rsid w:val="00BC3039"/>
    <w:rsid w:val="00BC6A23"/>
    <w:rsid w:val="00BD2B29"/>
    <w:rsid w:val="00BD3ECE"/>
    <w:rsid w:val="00BE08E1"/>
    <w:rsid w:val="00BE1017"/>
    <w:rsid w:val="00BE2446"/>
    <w:rsid w:val="00BE3A7F"/>
    <w:rsid w:val="00BE4030"/>
    <w:rsid w:val="00BE4581"/>
    <w:rsid w:val="00BE4FC4"/>
    <w:rsid w:val="00BE5F62"/>
    <w:rsid w:val="00BE6696"/>
    <w:rsid w:val="00BF118D"/>
    <w:rsid w:val="00BF5E64"/>
    <w:rsid w:val="00BF7713"/>
    <w:rsid w:val="00C00CEE"/>
    <w:rsid w:val="00C0106C"/>
    <w:rsid w:val="00C04BBE"/>
    <w:rsid w:val="00C05AEF"/>
    <w:rsid w:val="00C07EBD"/>
    <w:rsid w:val="00C1310B"/>
    <w:rsid w:val="00C21BF8"/>
    <w:rsid w:val="00C225E2"/>
    <w:rsid w:val="00C244F4"/>
    <w:rsid w:val="00C266E2"/>
    <w:rsid w:val="00C2732E"/>
    <w:rsid w:val="00C2768C"/>
    <w:rsid w:val="00C34EC1"/>
    <w:rsid w:val="00C362D9"/>
    <w:rsid w:val="00C36D92"/>
    <w:rsid w:val="00C429E3"/>
    <w:rsid w:val="00C51538"/>
    <w:rsid w:val="00C52A83"/>
    <w:rsid w:val="00C54035"/>
    <w:rsid w:val="00C54AEA"/>
    <w:rsid w:val="00C56677"/>
    <w:rsid w:val="00C61E3A"/>
    <w:rsid w:val="00C63DF5"/>
    <w:rsid w:val="00C66303"/>
    <w:rsid w:val="00C66C3C"/>
    <w:rsid w:val="00C72D90"/>
    <w:rsid w:val="00C83B5D"/>
    <w:rsid w:val="00C862C8"/>
    <w:rsid w:val="00C868EC"/>
    <w:rsid w:val="00C90538"/>
    <w:rsid w:val="00C926B7"/>
    <w:rsid w:val="00CA19F4"/>
    <w:rsid w:val="00CA1D9B"/>
    <w:rsid w:val="00CA386C"/>
    <w:rsid w:val="00CA487D"/>
    <w:rsid w:val="00CA5B1B"/>
    <w:rsid w:val="00CA6069"/>
    <w:rsid w:val="00CB1115"/>
    <w:rsid w:val="00CB3219"/>
    <w:rsid w:val="00CC416F"/>
    <w:rsid w:val="00CC4BA5"/>
    <w:rsid w:val="00CC62AD"/>
    <w:rsid w:val="00CD1288"/>
    <w:rsid w:val="00CD415D"/>
    <w:rsid w:val="00CD61A3"/>
    <w:rsid w:val="00CD6DD7"/>
    <w:rsid w:val="00CD7032"/>
    <w:rsid w:val="00CD7D24"/>
    <w:rsid w:val="00CE1CBF"/>
    <w:rsid w:val="00CE2FA4"/>
    <w:rsid w:val="00CE3251"/>
    <w:rsid w:val="00CE37BD"/>
    <w:rsid w:val="00CE4995"/>
    <w:rsid w:val="00CE5FD6"/>
    <w:rsid w:val="00CE77EE"/>
    <w:rsid w:val="00CF2CF2"/>
    <w:rsid w:val="00CF6A60"/>
    <w:rsid w:val="00CF7F8F"/>
    <w:rsid w:val="00D0156D"/>
    <w:rsid w:val="00D01F28"/>
    <w:rsid w:val="00D02A87"/>
    <w:rsid w:val="00D03A1E"/>
    <w:rsid w:val="00D043CD"/>
    <w:rsid w:val="00D04D6D"/>
    <w:rsid w:val="00D0571B"/>
    <w:rsid w:val="00D0598D"/>
    <w:rsid w:val="00D06E8D"/>
    <w:rsid w:val="00D1087E"/>
    <w:rsid w:val="00D10E25"/>
    <w:rsid w:val="00D1512F"/>
    <w:rsid w:val="00D20BEB"/>
    <w:rsid w:val="00D21F3A"/>
    <w:rsid w:val="00D24A70"/>
    <w:rsid w:val="00D2725C"/>
    <w:rsid w:val="00D3036E"/>
    <w:rsid w:val="00D30540"/>
    <w:rsid w:val="00D35C09"/>
    <w:rsid w:val="00D405E4"/>
    <w:rsid w:val="00D40C04"/>
    <w:rsid w:val="00D45EA4"/>
    <w:rsid w:val="00D472AC"/>
    <w:rsid w:val="00D523E9"/>
    <w:rsid w:val="00D52421"/>
    <w:rsid w:val="00D559F9"/>
    <w:rsid w:val="00D63146"/>
    <w:rsid w:val="00D660D3"/>
    <w:rsid w:val="00D673FC"/>
    <w:rsid w:val="00D72359"/>
    <w:rsid w:val="00D74B2A"/>
    <w:rsid w:val="00D758F4"/>
    <w:rsid w:val="00D7686F"/>
    <w:rsid w:val="00D77215"/>
    <w:rsid w:val="00D810D7"/>
    <w:rsid w:val="00D8113E"/>
    <w:rsid w:val="00D83815"/>
    <w:rsid w:val="00D83E21"/>
    <w:rsid w:val="00D84893"/>
    <w:rsid w:val="00D856DB"/>
    <w:rsid w:val="00D91AAA"/>
    <w:rsid w:val="00D92B38"/>
    <w:rsid w:val="00D92FBE"/>
    <w:rsid w:val="00D9310F"/>
    <w:rsid w:val="00DA0C45"/>
    <w:rsid w:val="00DA3651"/>
    <w:rsid w:val="00DA3B88"/>
    <w:rsid w:val="00DA64C8"/>
    <w:rsid w:val="00DB2226"/>
    <w:rsid w:val="00DB24EB"/>
    <w:rsid w:val="00DB24EE"/>
    <w:rsid w:val="00DB50C0"/>
    <w:rsid w:val="00DB586E"/>
    <w:rsid w:val="00DB673F"/>
    <w:rsid w:val="00DC2523"/>
    <w:rsid w:val="00DC2CDD"/>
    <w:rsid w:val="00DC3323"/>
    <w:rsid w:val="00DC3F30"/>
    <w:rsid w:val="00DC4A38"/>
    <w:rsid w:val="00DC7DE1"/>
    <w:rsid w:val="00DE1183"/>
    <w:rsid w:val="00DE2034"/>
    <w:rsid w:val="00DE600D"/>
    <w:rsid w:val="00DE6A21"/>
    <w:rsid w:val="00DF2618"/>
    <w:rsid w:val="00DF78B4"/>
    <w:rsid w:val="00E02BCB"/>
    <w:rsid w:val="00E0477B"/>
    <w:rsid w:val="00E11C5D"/>
    <w:rsid w:val="00E14174"/>
    <w:rsid w:val="00E14FB5"/>
    <w:rsid w:val="00E20882"/>
    <w:rsid w:val="00E20F95"/>
    <w:rsid w:val="00E21EBA"/>
    <w:rsid w:val="00E24AA7"/>
    <w:rsid w:val="00E262F4"/>
    <w:rsid w:val="00E3428B"/>
    <w:rsid w:val="00E3438F"/>
    <w:rsid w:val="00E359C1"/>
    <w:rsid w:val="00E41A2C"/>
    <w:rsid w:val="00E41DA4"/>
    <w:rsid w:val="00E427D3"/>
    <w:rsid w:val="00E45DB7"/>
    <w:rsid w:val="00E476D2"/>
    <w:rsid w:val="00E47A29"/>
    <w:rsid w:val="00E51431"/>
    <w:rsid w:val="00E51F06"/>
    <w:rsid w:val="00E55323"/>
    <w:rsid w:val="00E55F33"/>
    <w:rsid w:val="00E615C8"/>
    <w:rsid w:val="00E63772"/>
    <w:rsid w:val="00E64070"/>
    <w:rsid w:val="00E655F3"/>
    <w:rsid w:val="00E67524"/>
    <w:rsid w:val="00E677AC"/>
    <w:rsid w:val="00E67DE9"/>
    <w:rsid w:val="00E71A12"/>
    <w:rsid w:val="00E724B8"/>
    <w:rsid w:val="00E72947"/>
    <w:rsid w:val="00E739BA"/>
    <w:rsid w:val="00E73D7E"/>
    <w:rsid w:val="00E74DC7"/>
    <w:rsid w:val="00E757F4"/>
    <w:rsid w:val="00E76D91"/>
    <w:rsid w:val="00E8486F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AEC"/>
    <w:rsid w:val="00EB2005"/>
    <w:rsid w:val="00EB5497"/>
    <w:rsid w:val="00EB5575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E4BB9"/>
    <w:rsid w:val="00EE6C5F"/>
    <w:rsid w:val="00EF1000"/>
    <w:rsid w:val="00EF79A2"/>
    <w:rsid w:val="00F011A2"/>
    <w:rsid w:val="00F04D03"/>
    <w:rsid w:val="00F06D2C"/>
    <w:rsid w:val="00F07934"/>
    <w:rsid w:val="00F114AB"/>
    <w:rsid w:val="00F1169A"/>
    <w:rsid w:val="00F11DDE"/>
    <w:rsid w:val="00F14AB4"/>
    <w:rsid w:val="00F2187D"/>
    <w:rsid w:val="00F21C54"/>
    <w:rsid w:val="00F22697"/>
    <w:rsid w:val="00F22D7A"/>
    <w:rsid w:val="00F22EBC"/>
    <w:rsid w:val="00F23628"/>
    <w:rsid w:val="00F24CDD"/>
    <w:rsid w:val="00F313A6"/>
    <w:rsid w:val="00F31754"/>
    <w:rsid w:val="00F408C7"/>
    <w:rsid w:val="00F4425E"/>
    <w:rsid w:val="00F47AA4"/>
    <w:rsid w:val="00F50A9B"/>
    <w:rsid w:val="00F50FBC"/>
    <w:rsid w:val="00F540A2"/>
    <w:rsid w:val="00F546D9"/>
    <w:rsid w:val="00F570A9"/>
    <w:rsid w:val="00F57161"/>
    <w:rsid w:val="00F62BFB"/>
    <w:rsid w:val="00F63219"/>
    <w:rsid w:val="00F712F6"/>
    <w:rsid w:val="00F714E0"/>
    <w:rsid w:val="00F750C8"/>
    <w:rsid w:val="00F75368"/>
    <w:rsid w:val="00F762DA"/>
    <w:rsid w:val="00F77FE2"/>
    <w:rsid w:val="00F8167F"/>
    <w:rsid w:val="00F8416F"/>
    <w:rsid w:val="00F84F61"/>
    <w:rsid w:val="00F8563E"/>
    <w:rsid w:val="00F85F4A"/>
    <w:rsid w:val="00F87D12"/>
    <w:rsid w:val="00F9057D"/>
    <w:rsid w:val="00F95EC1"/>
    <w:rsid w:val="00F97516"/>
    <w:rsid w:val="00F97BAF"/>
    <w:rsid w:val="00F97D17"/>
    <w:rsid w:val="00FA127B"/>
    <w:rsid w:val="00FA28CE"/>
    <w:rsid w:val="00FA30EA"/>
    <w:rsid w:val="00FA398F"/>
    <w:rsid w:val="00FA47B4"/>
    <w:rsid w:val="00FA4D37"/>
    <w:rsid w:val="00FB0E98"/>
    <w:rsid w:val="00FB1C9A"/>
    <w:rsid w:val="00FB2C5C"/>
    <w:rsid w:val="00FB625F"/>
    <w:rsid w:val="00FB71BD"/>
    <w:rsid w:val="00FB7B8F"/>
    <w:rsid w:val="00FC062E"/>
    <w:rsid w:val="00FC5B89"/>
    <w:rsid w:val="00FC5ED3"/>
    <w:rsid w:val="00FC625B"/>
    <w:rsid w:val="00FD0C86"/>
    <w:rsid w:val="00FD1267"/>
    <w:rsid w:val="00FD17ED"/>
    <w:rsid w:val="00FD4EE2"/>
    <w:rsid w:val="00FD690C"/>
    <w:rsid w:val="00FE06F5"/>
    <w:rsid w:val="00FE0CA9"/>
    <w:rsid w:val="00FE121A"/>
    <w:rsid w:val="00FE1928"/>
    <w:rsid w:val="00FE3FCB"/>
    <w:rsid w:val="00FE4EF0"/>
    <w:rsid w:val="00FE5AD4"/>
    <w:rsid w:val="00FE6A78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4A3B85"/>
  <w15:docId w15:val="{E683C048-8BFD-4B47-90F2-839C60C8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Heading3Char">
    <w:name w:val="Heading 3 Char"/>
    <w:link w:val="Heading3"/>
    <w:rsid w:val="00E20882"/>
    <w:rPr>
      <w:rFonts w:ascii="Times LatArm" w:hAnsi="Times LatArm"/>
      <w:b/>
      <w:sz w:val="28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77427C"/>
    <w:rPr>
      <w:color w:val="605E5C"/>
      <w:shd w:val="clear" w:color="auto" w:fill="E1DFDD"/>
    </w:rPr>
  </w:style>
  <w:style w:type="character" w:customStyle="1" w:styleId="BodyText2Char">
    <w:name w:val="Body Text 2 Char"/>
    <w:basedOn w:val="DefaultParagraphFont"/>
    <w:link w:val="BodyText2"/>
    <w:rsid w:val="00345832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34"/>
    <w:qFormat/>
    <w:rsid w:val="00B32623"/>
    <w:pPr>
      <w:spacing w:after="200" w:line="360" w:lineRule="auto"/>
      <w:ind w:left="720" w:firstLine="709"/>
      <w:contextualSpacing/>
    </w:pPr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FACCD-3C75-468A-9B75-3F2CE42A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Mnatsakanyan</cp:lastModifiedBy>
  <cp:revision>321</cp:revision>
  <cp:lastPrinted>2020-08-05T11:46:00Z</cp:lastPrinted>
  <dcterms:created xsi:type="dcterms:W3CDTF">2018-08-09T07:28:00Z</dcterms:created>
  <dcterms:modified xsi:type="dcterms:W3CDTF">2020-08-05T12:13:00Z</dcterms:modified>
</cp:coreProperties>
</file>